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A2B72D" w14:textId="2333F7A6" w:rsidR="00ED5639" w:rsidRDefault="008002F0" w:rsidP="0037111C">
      <w:pPr>
        <w:jc w:val="center"/>
        <w:rPr>
          <w:b/>
          <w:color w:val="0070C0"/>
          <w:sz w:val="32"/>
          <w:szCs w:val="32"/>
        </w:rPr>
      </w:pPr>
      <w:r>
        <w:rPr>
          <w:b/>
          <w:noProof/>
          <w:color w:val="0070C0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AF4495A" wp14:editId="1311CDFA">
                <wp:simplePos x="0" y="0"/>
                <wp:positionH relativeFrom="margin">
                  <wp:posOffset>4667250</wp:posOffset>
                </wp:positionH>
                <wp:positionV relativeFrom="paragraph">
                  <wp:posOffset>-257175</wp:posOffset>
                </wp:positionV>
                <wp:extent cx="1092200" cy="1276350"/>
                <wp:effectExtent l="0" t="0" r="1270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2200" cy="127635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E4A52EA" w14:textId="77777777" w:rsidR="006775CF" w:rsidRPr="006775CF" w:rsidRDefault="006775CF" w:rsidP="008002F0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20"/>
                                <w:szCs w:val="20"/>
                              </w:rPr>
                            </w:pPr>
                            <w:r w:rsidRPr="006775CF">
                              <w:rPr>
                                <w:rFonts w:ascii="Twinkl Cursive Unlooped" w:hAnsi="Twinkl Cursive Unlooped"/>
                                <w:sz w:val="20"/>
                                <w:szCs w:val="20"/>
                              </w:rPr>
                              <w:t>Please remember to book school dinners by 9.30 am daily.</w:t>
                            </w:r>
                          </w:p>
                          <w:p w14:paraId="045BDC6A" w14:textId="5613696C" w:rsidR="006775CF" w:rsidRPr="006775CF" w:rsidRDefault="00AD2269" w:rsidP="008002F0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sz w:val="20"/>
                                <w:szCs w:val="20"/>
                              </w:rPr>
                              <w:t>Menu is</w:t>
                            </w:r>
                            <w:r w:rsidR="007B6FC4">
                              <w:rPr>
                                <w:rFonts w:ascii="Twinkl Cursive Unlooped" w:hAnsi="Twinkl Cursive Unlooped"/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6" w:history="1">
                              <w:r w:rsidR="00215742" w:rsidRPr="00C848EC">
                                <w:rPr>
                                  <w:rStyle w:val="Hyperlink"/>
                                  <w:rFonts w:ascii="Twinkl Cursive Unlooped" w:hAnsi="Twinkl Cursive Unlooped"/>
                                  <w:sz w:val="20"/>
                                  <w:szCs w:val="20"/>
                                </w:rPr>
                                <w:t>here</w:t>
                              </w:r>
                            </w:hyperlink>
                            <w:r w:rsidR="00C848EC">
                              <w:rPr>
                                <w:rFonts w:ascii="Twinkl Cursive Unlooped" w:hAnsi="Twinkl Cursive Unlooped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F4495A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367.5pt;margin-top:-20.25pt;width:86pt;height:100.5pt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9RMAIAAIEEAAAOAAAAZHJzL2Uyb0RvYy54bWysVNtu2zAMfR+wfxD0vjjJ0psRp8hSZBgQ&#10;tAXSoc+KLCUGZFGTmNjZ149SnMu6AgOGvcikSB2Sh6TH921t2E75UIEt+KDX50xZCWVl1wX//jL/&#10;dMtZQGFLYcCqgu9V4PeTjx/GjcvVEDZgSuUZgdiQN67gG0SXZ1mQG1WL0AOnLBk1+FogqX6dlV40&#10;hF6bbNjvX2cN+NJ5kCoEun04GPkk4WutJD5pHRQyU3DKDdPp07mKZzYZi3zthdtUsktD/EMWtags&#10;BT1BPQgUbOurP6DqSnoIoLEnoc5A60qqVANVM+i/qWa5EU6lWoic4E40hf8HKx93S/fsGbZfoKUG&#10;RkIaF/JAl7GeVvs6filTRnaicH+iTbXIZHzUvxtSLziTZBsMb64/XyVis/Nz5wN+VVCzKBTcU18S&#10;XWK3CEghyfXoEqMFMFU5r4xJSpwFNTOe7QR1UUipLKZE6dVvnsaypuAp/N9QsH0HgfCMpWTOBEQJ&#10;21XbsbKCck9keTjMUXByXlFBCxHwWXgaHCKBlgGf6NAGKBnoJM424H++dx/9qZ9k5ayhQSx4+LEV&#10;XnFmvlnq9N1gNIqTm5TR1c2QFH9pWV1a7LaeAbE0oLVzMonRH81R1B7qV9qZaYxKJmElxS44HsUZ&#10;HtaDdk6q6TQ50aw6gQu7dDJCR3Jju17aV+Fd11OkcXiE48iK/E1rD77xpYXpFkFXqe+R4AOrHe80&#10;52kcup2Mi3SpJ6/zn2PyCwAA//8DAFBLAwQUAAYACAAAACEAL83gveAAAAALAQAADwAAAGRycy9k&#10;b3ducmV2LnhtbEyPTU+DQBCG7yb+h82YeGt3UaFKWZrG2KuJWJIet+wWiOwssgul/nrHUz3OO0/e&#10;j2wz245NZvCtQwnRUgAzWDndYi1h/7lbPAPzQaFWnUMj4WI8bPLbm0yl2p3xw0xFqBmZoE+VhCaE&#10;PuXcV42xyi9db5B+JzdYFegcaq4HdSZz2/EHIRJuVYuU0KjevDam+ipGK+H9st9+v41xdEjmqSin&#10;n6gsDzsp7+/m7RpYMHO4wvBXn6pDTp2ObkTtWSdh9RjTliBh8SRiYES8iBUpR0ITUnie8f8b8l8A&#10;AAD//wMAUEsBAi0AFAAGAAgAAAAhALaDOJL+AAAA4QEAABMAAAAAAAAAAAAAAAAAAAAAAFtDb250&#10;ZW50X1R5cGVzXS54bWxQSwECLQAUAAYACAAAACEAOP0h/9YAAACUAQAACwAAAAAAAAAAAAAAAAAv&#10;AQAAX3JlbHMvLnJlbHNQSwECLQAUAAYACAAAACEAiQlfUTACAACBBAAADgAAAAAAAAAAAAAAAAAu&#10;AgAAZHJzL2Uyb0RvYy54bWxQSwECLQAUAAYACAAAACEAL83gveAAAAALAQAADwAAAAAAAAAAAAAA&#10;AACKBAAAZHJzL2Rvd25yZXYueG1sUEsFBgAAAAAEAAQA8wAAAJcFAAAAAA==&#10;" fillcolor="#5b9bd5 [3204]" strokecolor="black [3213]" strokeweight=".5pt">
                <v:textbox>
                  <w:txbxContent>
                    <w:p w14:paraId="7E4A52EA" w14:textId="77777777" w:rsidR="006775CF" w:rsidRPr="006775CF" w:rsidRDefault="006775CF" w:rsidP="008002F0">
                      <w:pPr>
                        <w:jc w:val="center"/>
                        <w:rPr>
                          <w:rFonts w:ascii="Twinkl Cursive Unlooped" w:hAnsi="Twinkl Cursive Unlooped"/>
                          <w:sz w:val="20"/>
                          <w:szCs w:val="20"/>
                        </w:rPr>
                      </w:pPr>
                      <w:r w:rsidRPr="006775CF">
                        <w:rPr>
                          <w:rFonts w:ascii="Twinkl Cursive Unlooped" w:hAnsi="Twinkl Cursive Unlooped"/>
                          <w:sz w:val="20"/>
                          <w:szCs w:val="20"/>
                        </w:rPr>
                        <w:t>Please remember to book school dinners by 9.30 am daily.</w:t>
                      </w:r>
                    </w:p>
                    <w:p w14:paraId="045BDC6A" w14:textId="5613696C" w:rsidR="006775CF" w:rsidRPr="006775CF" w:rsidRDefault="00AD2269" w:rsidP="008002F0">
                      <w:pPr>
                        <w:jc w:val="center"/>
                        <w:rPr>
                          <w:rFonts w:ascii="Twinkl Cursive Unlooped" w:hAnsi="Twinkl Cursive Unlooped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Unlooped" w:hAnsi="Twinkl Cursive Unlooped"/>
                          <w:sz w:val="20"/>
                          <w:szCs w:val="20"/>
                        </w:rPr>
                        <w:t>Menu is</w:t>
                      </w:r>
                      <w:r w:rsidR="007B6FC4">
                        <w:rPr>
                          <w:rFonts w:ascii="Twinkl Cursive Unlooped" w:hAnsi="Twinkl Cursive Unlooped"/>
                          <w:sz w:val="20"/>
                          <w:szCs w:val="20"/>
                        </w:rPr>
                        <w:t xml:space="preserve"> </w:t>
                      </w:r>
                      <w:hyperlink r:id="rId7" w:history="1">
                        <w:r w:rsidR="00215742" w:rsidRPr="00C848EC">
                          <w:rPr>
                            <w:rStyle w:val="Hyperlink"/>
                            <w:rFonts w:ascii="Twinkl Cursive Unlooped" w:hAnsi="Twinkl Cursive Unlooped"/>
                            <w:sz w:val="20"/>
                            <w:szCs w:val="20"/>
                          </w:rPr>
                          <w:t>here</w:t>
                        </w:r>
                      </w:hyperlink>
                      <w:r w:rsidR="00C848EC">
                        <w:rPr>
                          <w:rFonts w:ascii="Twinkl Cursive Unlooped" w:hAnsi="Twinkl Cursive Unlooped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41650">
        <w:rPr>
          <w:b/>
          <w:noProof/>
          <w:color w:val="0070C0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5FB8DFC" wp14:editId="0925E45D">
                <wp:simplePos x="0" y="0"/>
                <wp:positionH relativeFrom="margin">
                  <wp:align>left</wp:align>
                </wp:positionH>
                <wp:positionV relativeFrom="paragraph">
                  <wp:posOffset>-344384</wp:posOffset>
                </wp:positionV>
                <wp:extent cx="1199408" cy="1085850"/>
                <wp:effectExtent l="0" t="0" r="20320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9408" cy="10858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7E0666" w14:textId="0B805C12" w:rsidR="0010046E" w:rsidRPr="00453A22" w:rsidRDefault="0010046E" w:rsidP="0010046E">
                            <w:pPr>
                              <w:rPr>
                                <w:rFonts w:ascii="Twinkl Cursive Unlooped" w:hAnsi="Twinkl Cursive Unlooped"/>
                              </w:rPr>
                            </w:pPr>
                            <w:r w:rsidRPr="00453A22">
                              <w:rPr>
                                <w:rFonts w:ascii="Twinkl Cursive Unlooped" w:hAnsi="Twinkl Cursive Unlooped"/>
                              </w:rPr>
                              <w:t xml:space="preserve">Please find PE </w:t>
                            </w:r>
                            <w:hyperlink r:id="rId8" w:history="1">
                              <w:r w:rsidRPr="00A02DFD">
                                <w:rPr>
                                  <w:rStyle w:val="Hyperlink"/>
                                  <w:rFonts w:ascii="Twinkl Cursive Unlooped" w:hAnsi="Twinkl Cursive Unlooped"/>
                                </w:rPr>
                                <w:t>Day</w:t>
                              </w:r>
                              <w:r w:rsidR="00B41650" w:rsidRPr="00A02DFD">
                                <w:rPr>
                                  <w:rStyle w:val="Hyperlink"/>
                                  <w:rFonts w:ascii="Twinkl Cursive Unlooped" w:hAnsi="Twinkl Cursive Unlooped"/>
                                </w:rPr>
                                <w:t>s</w:t>
                              </w:r>
                            </w:hyperlink>
                            <w:r>
                              <w:rPr>
                                <w:rFonts w:ascii="Twinkl Cursive Unlooped" w:hAnsi="Twinkl Cursive Unlooped"/>
                              </w:rPr>
                              <w:t xml:space="preserve"> </w:t>
                            </w:r>
                            <w:r w:rsidRPr="00453A22">
                              <w:rPr>
                                <w:rFonts w:ascii="Twinkl Cursive Unlooped" w:hAnsi="Twinkl Cursive Unlooped"/>
                              </w:rPr>
                              <w:t xml:space="preserve">and </w:t>
                            </w:r>
                            <w:r>
                              <w:rPr>
                                <w:rFonts w:ascii="Twinkl Cursive Unlooped" w:hAnsi="Twinkl Cursive Unlooped"/>
                              </w:rPr>
                              <w:t xml:space="preserve">PE </w:t>
                            </w:r>
                            <w:r w:rsidRPr="00453A22">
                              <w:rPr>
                                <w:rFonts w:ascii="Twinkl Cursive Unlooped" w:hAnsi="Twinkl Cursive Unlooped"/>
                              </w:rPr>
                              <w:t xml:space="preserve">uniform expectations </w:t>
                            </w:r>
                            <w:hyperlink r:id="rId9" w:history="1">
                              <w:r w:rsidR="00C848EC" w:rsidRPr="00C848EC">
                                <w:rPr>
                                  <w:rStyle w:val="Hyperlink"/>
                                  <w:rFonts w:ascii="Twinkl Cursive Unlooped" w:hAnsi="Twinkl Cursive Unlooped"/>
                                </w:rPr>
                                <w:t>here</w:t>
                              </w:r>
                            </w:hyperlink>
                            <w:r w:rsidR="00C848EC">
                              <w:rPr>
                                <w:rFonts w:ascii="Twinkl Cursive Unlooped" w:hAnsi="Twinkl Cursive Unlooped"/>
                              </w:rPr>
                              <w:t xml:space="preserve">. </w:t>
                            </w:r>
                          </w:p>
                          <w:p w14:paraId="07C820CB" w14:textId="77777777" w:rsidR="0010046E" w:rsidRDefault="0010046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FB8DFC" id="Text Box 11" o:spid="_x0000_s1027" type="#_x0000_t202" style="position:absolute;left:0;text-align:left;margin-left:0;margin-top:-27.1pt;width:94.45pt;height:85.5pt;z-index:2516951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JemVwIAAMMEAAAOAAAAZHJzL2Uyb0RvYy54bWysVEtv2zAMvg/YfxB0X+xkSZcYcYosRYYB&#10;WVsgHXpWZCk2JouapMTufv0o2Xms3WnYReZLJPXxo+e3ba3IUVhXgc7pcJBSIjSHotL7nH5/Wn+Y&#10;UuI80wVToEVOX4Sjt4v37+aNycQISlCFsASTaJc1Jqel9yZLEsdLUTM3ACM0OiXYmnlU7T4pLGsw&#10;e62SUZreJA3Ywljgwjm03nVOuoj5pRTcP0jphCcqp9ibj6eN5y6cyWLOsr1lpqx43wb7hy5qVmks&#10;ek51xzwjB1u9SVVX3IID6Qcc6gSkrLiIb8DXDNNXr9mWzIj4FgTHmTNM7v+l5ffHrXm0xLefocUB&#10;BkAa4zKHxvCeVto6fLFTgn6E8OUMm2g94eHScDYbpzhojr5hOp1MJxHY5HLdWOe/CKhJEHJqcS4R&#10;LnbcOI8lMfQUEqo5UFWxrpSKSuCCWClLjgynyDgX2o/idXWov0HR2ZENaT9PNOPUO/P0ZMYSkVUh&#10;Uyz4RxGlSZPTm4/Y+ZsGQmfn8jvF+I+AUsh3aRM1pdF4wS5Ivt21pCqucN1B8YJwW+iY6AxfV5h+&#10;w5x/ZBaphwjjOvkHPKQC7Al6iZIS7K+/2UM8MgK9lDRI5Zy6nwdmBSXqq0auzIbjceB+VMaTTyNU&#10;7LVnd+3Rh3oFiPMQF9fwKIZ4r06itFA/49YtQ1V0Mc2xdk79SVz5bsFwa7lYLmMQst0wv9Fbw0Pq&#10;gHGA9al9Ztb0rPBIqHs4kZ5lr8jRxYabGpYHD7KKzAk4d6j28OOmxOn0Wx1W8VqPUZd/z+I3AAAA&#10;//8DAFBLAwQUAAYACAAAACEAG8T1P98AAAAIAQAADwAAAGRycy9kb3ducmV2LnhtbEyPwU7DMBBE&#10;75X4B2uRuLVOKohCiFOhogrUW1M4cHPibRKI11Hstilfz/YEt1nNauZNvppsL044+s6RgngRgUCq&#10;nemoUfC+38xTED5oMrp3hAou6GFV3MxynRl3ph2eytAIDiGfaQVtCEMmpa9btNov3IDE3sGNVgc+&#10;x0aaUZ853PZyGUWJtLojbmj1gOsW6+/yaBW8la/uoyq3m0Pyednu4/XXCw4/St3dTs9PIAJO4e8Z&#10;rviMDgUzVe5IxoteAQ8JCuYP90sQVztNH0FULOIkBVnk8v+A4hcAAP//AwBQSwECLQAUAAYACAAA&#10;ACEAtoM4kv4AAADhAQAAEwAAAAAAAAAAAAAAAAAAAAAAW0NvbnRlbnRfVHlwZXNdLnhtbFBLAQIt&#10;ABQABgAIAAAAIQA4/SH/1gAAAJQBAAALAAAAAAAAAAAAAAAAAC8BAABfcmVscy8ucmVsc1BLAQIt&#10;ABQABgAIAAAAIQCvVJemVwIAAMMEAAAOAAAAAAAAAAAAAAAAAC4CAABkcnMvZTJvRG9jLnhtbFBL&#10;AQItABQABgAIAAAAIQAbxPU/3wAAAAgBAAAPAAAAAAAAAAAAAAAAALEEAABkcnMvZG93bnJldi54&#10;bWxQSwUGAAAAAAQABADzAAAAvQUAAAAA&#10;" fillcolor="#fbe4d5 [661]" strokeweight=".5pt">
                <v:textbox>
                  <w:txbxContent>
                    <w:p w14:paraId="127E0666" w14:textId="0B805C12" w:rsidR="0010046E" w:rsidRPr="00453A22" w:rsidRDefault="0010046E" w:rsidP="0010046E">
                      <w:pPr>
                        <w:rPr>
                          <w:rFonts w:ascii="Twinkl Cursive Unlooped" w:hAnsi="Twinkl Cursive Unlooped"/>
                        </w:rPr>
                      </w:pPr>
                      <w:r w:rsidRPr="00453A22">
                        <w:rPr>
                          <w:rFonts w:ascii="Twinkl Cursive Unlooped" w:hAnsi="Twinkl Cursive Unlooped"/>
                        </w:rPr>
                        <w:t xml:space="preserve">Please find PE </w:t>
                      </w:r>
                      <w:hyperlink r:id="rId10" w:history="1">
                        <w:r w:rsidRPr="00A02DFD">
                          <w:rPr>
                            <w:rStyle w:val="Hyperlink"/>
                            <w:rFonts w:ascii="Twinkl Cursive Unlooped" w:hAnsi="Twinkl Cursive Unlooped"/>
                          </w:rPr>
                          <w:t>Day</w:t>
                        </w:r>
                        <w:r w:rsidR="00B41650" w:rsidRPr="00A02DFD">
                          <w:rPr>
                            <w:rStyle w:val="Hyperlink"/>
                            <w:rFonts w:ascii="Twinkl Cursive Unlooped" w:hAnsi="Twinkl Cursive Unlooped"/>
                          </w:rPr>
                          <w:t>s</w:t>
                        </w:r>
                      </w:hyperlink>
                      <w:r>
                        <w:rPr>
                          <w:rFonts w:ascii="Twinkl Cursive Unlooped" w:hAnsi="Twinkl Cursive Unlooped"/>
                        </w:rPr>
                        <w:t xml:space="preserve"> </w:t>
                      </w:r>
                      <w:r w:rsidRPr="00453A22">
                        <w:rPr>
                          <w:rFonts w:ascii="Twinkl Cursive Unlooped" w:hAnsi="Twinkl Cursive Unlooped"/>
                        </w:rPr>
                        <w:t xml:space="preserve">and </w:t>
                      </w:r>
                      <w:r>
                        <w:rPr>
                          <w:rFonts w:ascii="Twinkl Cursive Unlooped" w:hAnsi="Twinkl Cursive Unlooped"/>
                        </w:rPr>
                        <w:t xml:space="preserve">PE </w:t>
                      </w:r>
                      <w:r w:rsidRPr="00453A22">
                        <w:rPr>
                          <w:rFonts w:ascii="Twinkl Cursive Unlooped" w:hAnsi="Twinkl Cursive Unlooped"/>
                        </w:rPr>
                        <w:t xml:space="preserve">uniform expectations </w:t>
                      </w:r>
                      <w:hyperlink r:id="rId11" w:history="1">
                        <w:r w:rsidR="00C848EC" w:rsidRPr="00C848EC">
                          <w:rPr>
                            <w:rStyle w:val="Hyperlink"/>
                            <w:rFonts w:ascii="Twinkl Cursive Unlooped" w:hAnsi="Twinkl Cursive Unlooped"/>
                          </w:rPr>
                          <w:t>here</w:t>
                        </w:r>
                      </w:hyperlink>
                      <w:r w:rsidR="00C848EC">
                        <w:rPr>
                          <w:rFonts w:ascii="Twinkl Cursive Unlooped" w:hAnsi="Twinkl Cursive Unlooped"/>
                        </w:rPr>
                        <w:t xml:space="preserve">. </w:t>
                      </w:r>
                    </w:p>
                    <w:p w14:paraId="07C820CB" w14:textId="77777777" w:rsidR="0010046E" w:rsidRDefault="0010046E"/>
                  </w:txbxContent>
                </v:textbox>
                <w10:wrap anchorx="margin"/>
              </v:shape>
            </w:pict>
          </mc:Fallback>
        </mc:AlternateContent>
      </w:r>
      <w:r w:rsidR="006775CF">
        <w:rPr>
          <w:b/>
          <w:noProof/>
          <w:color w:val="0070C0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DBD5CBB" wp14:editId="34FDFC4F">
                <wp:simplePos x="0" y="0"/>
                <wp:positionH relativeFrom="column">
                  <wp:posOffset>4001984</wp:posOffset>
                </wp:positionH>
                <wp:positionV relativeFrom="paragraph">
                  <wp:posOffset>-807522</wp:posOffset>
                </wp:positionV>
                <wp:extent cx="2553195" cy="2208810"/>
                <wp:effectExtent l="19050" t="19050" r="38100" b="39370"/>
                <wp:wrapNone/>
                <wp:docPr id="8" name="Explosion 2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3195" cy="220881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01DD6F"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Explosion 2 8" o:spid="_x0000_s1026" type="#_x0000_t72" style="position:absolute;margin-left:315.1pt;margin-top:-63.6pt;width:201.05pt;height:173.9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UeAmQIAANAFAAAOAAAAZHJzL2Uyb0RvYy54bWysVG1v0zAQ/o7Ef7D8nSUpK3TV0qnaNIQ0&#10;2ESH9tl17MaS4zO227T8es7OS8sYICG+OPa9PHf35O4ur/aNJjvhvAJT0uIsp0QYDpUym5J+fbx9&#10;M6PEB2YqpsGIkh6Ep1eL168uWzsXE6hBV8IRBDF+3tqS1iHYeZZ5XouG+TOwwqBSgmtYwKfbZJVj&#10;LaI3Opvk+busBVdZB1x4j9KbTkkXCV9KwcO9lF4EokuKuYV0unSu45ktLtl845itFe/TYP+QRcOU&#10;waAj1A0LjGyd+gWqUdyBBxnOODQZSKm4SDVgNUX+rJpVzaxItSA53o40+f8Hyz/vVvbBIQ2t9XOP&#10;11jFXromfjE/sk9kHUayxD4QjsLJdPq2uJhSwlE3meSzWZHozI7u1vnwQUBD4qWkyjmx2WrmVoLp&#10;SaKL7e58wODoNBjHuB60qm6V1ukRe0Fca0d2DP8i41yY0LnrbfMJqk6O3ZD3/xPF+Nc78WwQY4jU&#10;VREpBfwpiDZ/i7veFLFbIswxO3xFz+xIXrqFgxYRT5svQhJVRbpSvWMGp7UUnapmlejE09/mnAAj&#10;skRyRuwe4CWehpx7++gq0liMzvmfEusKHj1SZDBhdG6UAfcSgA5j5M5+IKmjJrK0hurw4IiDbii9&#10;5bcK++SO+fDAHE4hzitulnCPh9TQlhT6GyU1uO8vyaM9DgdqKWlxqkvqv22ZE5TojwbH5qI4P49r&#10;ID3Op+8n+HCnmvWpxmyba8CWK3CHWZ6u0T7o4SodNE+4gJYxKqqY4Ri7pDy44XEdum2DK4yL5TKZ&#10;4ehbFu7MyvIIHlmN3f+4f2LO9sMScM4+w7AB2PzZpHS20dPAchtAqjRGR157vnFtpJ7tV1zcS6fv&#10;ZHVcxIsfAAAA//8DAFBLAwQUAAYACAAAACEAQ03MhN8AAAANAQAADwAAAGRycy9kb3ducmV2Lnht&#10;bEyPsW6DMBCG90p9B+sqdUvsGJVWFBOhVlm6kTJkNHABVHxGthPI29eZ2u1O9+m/78/3q5nYFZ0f&#10;LSnYbQUwpNZ2I/UK6u/D5g2YD5o6PVlCBTf0sC8eH3KddXahCq/H0LMYQj7TCoYQ5oxz3w5otN/a&#10;GSneztYZHeLqet45vcRwM3EpRMqNHil+GPSMHwO2P8eLUbD0pUtu50NalXh6+Wy+aqqGWqnnp7V8&#10;BxZwDX8w3PWjOhTRqbEX6jybFKSJkBFVsNnJ1zjdEZHIBFijQEqRAi9y/r9F8QsAAP//AwBQSwEC&#10;LQAUAAYACAAAACEAtoM4kv4AAADhAQAAEwAAAAAAAAAAAAAAAAAAAAAAW0NvbnRlbnRfVHlwZXNd&#10;LnhtbFBLAQItABQABgAIAAAAIQA4/SH/1gAAAJQBAAALAAAAAAAAAAAAAAAAAC8BAABfcmVscy8u&#10;cmVsc1BLAQItABQABgAIAAAAIQDaSUeAmQIAANAFAAAOAAAAAAAAAAAAAAAAAC4CAABkcnMvZTJv&#10;RG9jLnhtbFBLAQItABQABgAIAAAAIQBDTcyE3wAAAA0BAAAPAAAAAAAAAAAAAAAAAPMEAABkcnMv&#10;ZG93bnJldi54bWxQSwUGAAAAAAQABADzAAAA/wUAAAAA&#10;" fillcolor="#fbe4d5 [661]" strokecolor="white [3212]" strokeweight="1pt"/>
            </w:pict>
          </mc:Fallback>
        </mc:AlternateContent>
      </w:r>
      <w:r w:rsidR="0010046E">
        <w:rPr>
          <w:b/>
          <w:noProof/>
          <w:color w:val="0070C0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149CD88" wp14:editId="575EA5C8">
                <wp:simplePos x="0" y="0"/>
                <wp:positionH relativeFrom="column">
                  <wp:posOffset>-664919</wp:posOffset>
                </wp:positionH>
                <wp:positionV relativeFrom="paragraph">
                  <wp:posOffset>-890459</wp:posOffset>
                </wp:positionV>
                <wp:extent cx="2778628" cy="2279881"/>
                <wp:effectExtent l="19050" t="19050" r="41275" b="44450"/>
                <wp:wrapNone/>
                <wp:docPr id="5" name="Explosion 2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8628" cy="2279881"/>
                        </a:xfrm>
                        <a:prstGeom prst="irregularSeal2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3DA81" id="Explosion 2 5" o:spid="_x0000_s1026" type="#_x0000_t72" style="position:absolute;margin-left:-52.35pt;margin-top:-70.1pt;width:218.8pt;height:179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9eXfQIAAF4FAAAOAAAAZHJzL2Uyb0RvYy54bWysVN9vGjEMfp+0/yHK+3pwooWiHhVqxTSp&#10;aqvSqc8hl3CRcknmBA7218/J/YB11R6m8RCcs/3Z/mL75vZQa7IX4JU1BR1fjCgRhttSmW1Bv7+u&#10;vswo8YGZkmlrREGPwtPbxedPN42bi9xWVpcCCIIYP29cQasQ3DzLPK9EzfyFdcKgUlqoWcArbLMS&#10;WIPotc7y0egqayyUDiwX3uPX+1ZJFwlfSsHDk5ReBKILirmFdEI6N/HMFjdsvgXmKsW7NNg/ZFEz&#10;ZTDoAHXPAiM7UH9A1YqD9VaGC27rzEqpuEg1YDXj0btq1hVzItWC5Hg30OT/Hyx/3K/dMyANjfNz&#10;j2Ks4iChjv+YHzkkso4DWeIQCMeP+XQ6u8rxeTnq8nx6PZuNI53Zyd2BD1+FrUkUCqoAxHanGawF&#10;03mii+0ffGideuMYV5t4eqtVuVJap0vsCHGngewZvuVm2wc7s8LQ0TM7lZKkcNSiRX0RkqgyJp+i&#10;py47YTLOhQnjVlWxUrShLkf46yobPFKd2iBgRJaY5IDdAfyeb4/d1trZR1eRmnRwHv0tsdZ58EiR&#10;rQmDc62MhY8ANFbVRW7te5JaaiJLG1sen4GAbUfEO75S+GoPzIdnBjgTOD045+EJD6ltU1DbSZRU&#10;Fn5+9D3aY6uilpIGZ6yg/seOgaBEfzPYxNfjySQOZbpMLqc5XuBcsznXmF19Z/Hpx7hRHE9itA+6&#10;FyXY+g3XwTJGRRUzHGMXlAfoL3ehnX1cKFwsl8kMB9Gx8GDWjkfwyGrsxdfDGwPXtW7Arn+0/Tyy&#10;+bu+bW2jp7HLXbBSpaY+8drxjUOcGqdbOHFLnN+T1WktLn4BAAD//wMAUEsDBBQABgAIAAAAIQDO&#10;Xxcd4gAAAA0BAAAPAAAAZHJzL2Rvd25yZXYueG1sTI/BToNAEIbvJr7DZky8mHYXikqRpVETE9Kb&#10;1YPHKaxAy84Sdkvx7Z2e9DaT+fL/3+Sb2fZiMqPvHGmIlgqEocrVHTUaPj/eFikIH5Bq7B0ZDT/G&#10;w6a4vsoxq92Z3s20C43gEPIZamhDGDIpfdUai37pBkN8+3ajxcDr2Mh6xDOH217GSj1Iix1xQ4uD&#10;eW1NddydrIb4sK2OlNytSzw4m6ipfPm6L7W+vZmfn0AEM4c/GC76rA4FO+3diWoveg2LSCWPzF6m&#10;RMUgmFmt4jWIPRdEaQqyyOX/L4pfAAAA//8DAFBLAQItABQABgAIAAAAIQC2gziS/gAAAOEBAAAT&#10;AAAAAAAAAAAAAAAAAAAAAABbQ29udGVudF9UeXBlc10ueG1sUEsBAi0AFAAGAAgAAAAhADj9If/W&#10;AAAAlAEAAAsAAAAAAAAAAAAAAAAALwEAAF9yZWxzLy5yZWxzUEsBAi0AFAAGAAgAAAAhAHC/15d9&#10;AgAAXgUAAA4AAAAAAAAAAAAAAAAALgIAAGRycy9lMm9Eb2MueG1sUEsBAi0AFAAGAAgAAAAhAM5f&#10;Fx3iAAAADQEAAA8AAAAAAAAAAAAAAAAA1wQAAGRycy9kb3ducmV2LnhtbFBLBQYAAAAABAAEAPMA&#10;AADmBQAAAAA=&#10;" fillcolor="#5b9bd5 [3204]" strokecolor="white [3212]" strokeweight="1pt"/>
            </w:pict>
          </mc:Fallback>
        </mc:AlternateContent>
      </w:r>
      <w:r w:rsidR="00ED5639">
        <w:rPr>
          <w:b/>
          <w:noProof/>
          <w:color w:val="0070C0"/>
          <w:sz w:val="32"/>
          <w:szCs w:val="32"/>
          <w:lang w:eastAsia="en-GB"/>
        </w:rPr>
        <w:drawing>
          <wp:anchor distT="0" distB="0" distL="114300" distR="114300" simplePos="0" relativeHeight="251666432" behindDoc="0" locked="0" layoutInCell="1" allowOverlap="1" wp14:anchorId="650ADF84" wp14:editId="6D2DC070">
            <wp:simplePos x="0" y="0"/>
            <wp:positionH relativeFrom="margin">
              <wp:posOffset>2232562</wp:posOffset>
            </wp:positionH>
            <wp:positionV relativeFrom="paragraph">
              <wp:posOffset>-495420</wp:posOffset>
            </wp:positionV>
            <wp:extent cx="1235034" cy="1315311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GSCPS logo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579" cy="13190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5A227A" w14:textId="72C51584" w:rsidR="00ED5639" w:rsidRDefault="00ED5639" w:rsidP="0037111C">
      <w:pPr>
        <w:jc w:val="center"/>
        <w:rPr>
          <w:b/>
          <w:color w:val="0070C0"/>
          <w:sz w:val="32"/>
          <w:szCs w:val="32"/>
        </w:rPr>
      </w:pPr>
    </w:p>
    <w:p w14:paraId="54E94FBA" w14:textId="5152459D" w:rsidR="00ED5639" w:rsidRDefault="00ED5639" w:rsidP="0037111C">
      <w:pPr>
        <w:jc w:val="center"/>
        <w:rPr>
          <w:b/>
          <w:color w:val="0070C0"/>
          <w:sz w:val="32"/>
          <w:szCs w:val="32"/>
        </w:rPr>
      </w:pPr>
    </w:p>
    <w:p w14:paraId="15A46F42" w14:textId="5D80E6D8" w:rsidR="00882CA6" w:rsidRPr="00394AFF" w:rsidRDefault="00ED5639" w:rsidP="0037111C">
      <w:pPr>
        <w:jc w:val="center"/>
        <w:rPr>
          <w:rFonts w:ascii="Twinkl Cursive Unlooped" w:hAnsi="Twinkl Cursive Unlooped"/>
          <w:b/>
          <w:color w:val="0070C0"/>
          <w:sz w:val="36"/>
          <w:szCs w:val="36"/>
        </w:rPr>
      </w:pPr>
      <w:r w:rsidRPr="00394AFF">
        <w:rPr>
          <w:rFonts w:ascii="Twinkl Cursive Unlooped" w:hAnsi="Twinkl Cursive Unlooped"/>
          <w:b/>
          <w:color w:val="0070C0"/>
          <w:sz w:val="36"/>
          <w:szCs w:val="36"/>
        </w:rPr>
        <w:t>Upcoming Dates for your D</w:t>
      </w:r>
      <w:r w:rsidR="00882CA6" w:rsidRPr="00394AFF">
        <w:rPr>
          <w:rFonts w:ascii="Twinkl Cursive Unlooped" w:hAnsi="Twinkl Cursive Unlooped"/>
          <w:b/>
          <w:color w:val="0070C0"/>
          <w:sz w:val="36"/>
          <w:szCs w:val="36"/>
        </w:rPr>
        <w:t>iary at</w:t>
      </w:r>
    </w:p>
    <w:p w14:paraId="604D04E6" w14:textId="203F77CC" w:rsidR="00C3560F" w:rsidRPr="00394AFF" w:rsidRDefault="007E0CFB" w:rsidP="00C01A78">
      <w:pPr>
        <w:jc w:val="center"/>
        <w:rPr>
          <w:rFonts w:ascii="Twinkl Cursive Unlooped" w:hAnsi="Twinkl Cursive Unlooped"/>
          <w:b/>
          <w:color w:val="0070C0"/>
          <w:sz w:val="36"/>
          <w:szCs w:val="36"/>
        </w:rPr>
      </w:pPr>
      <w:r w:rsidRPr="00FE7E2B">
        <w:rPr>
          <w:rFonts w:ascii="Lucida Handwriting" w:hAnsi="Lucida Handwriting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1DA03A22" wp14:editId="3FBA986A">
                <wp:simplePos x="0" y="0"/>
                <wp:positionH relativeFrom="column">
                  <wp:posOffset>-600075</wp:posOffset>
                </wp:positionH>
                <wp:positionV relativeFrom="paragraph">
                  <wp:posOffset>419735</wp:posOffset>
                </wp:positionV>
                <wp:extent cx="3171825" cy="30670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306705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chemeClr val="bg2">
                              <a:lumMod val="1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879114" w14:textId="77777777" w:rsidR="00FE7E2B" w:rsidRPr="00003C01" w:rsidRDefault="00FE7E2B" w:rsidP="00FE7E2B">
                            <w:pPr>
                              <w:jc w:val="center"/>
                              <w:rPr>
                                <w:rFonts w:ascii="Twinkl Cursive Unlooped" w:hAnsi="Twinkl Cursive Unlooped" w:cstheme="minorHAnsi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003C01">
                              <w:rPr>
                                <w:rFonts w:ascii="Twinkl Cursive Unlooped" w:hAnsi="Twinkl Cursive Unlooped" w:cstheme="minorHAnsi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>ATTENDANCE</w:t>
                            </w:r>
                          </w:p>
                          <w:p w14:paraId="3943FF4A" w14:textId="3A5A8CA4" w:rsidR="00D52223" w:rsidRPr="00D52223" w:rsidRDefault="00D52223" w:rsidP="00D52223">
                            <w:pPr>
                              <w:rPr>
                                <w:rFonts w:ascii="Twinkl Cursive Unlooped" w:hAnsi="Twinkl Cursive Unlooped" w:cstheme="minorHAnsi"/>
                                <w:sz w:val="20"/>
                                <w:szCs w:val="20"/>
                              </w:rPr>
                            </w:pPr>
                            <w:r w:rsidRPr="00D52223">
                              <w:rPr>
                                <w:rFonts w:ascii="Twinkl Cursive Unlooped" w:hAnsi="Twinkl Cursive Unlooped" w:cstheme="minorHAnsi"/>
                                <w:sz w:val="20"/>
                                <w:szCs w:val="20"/>
                              </w:rPr>
                              <w:t xml:space="preserve">If your child is too unwell to attend school, you must notify the Office daily by 9:30 AM by calling 01604 714399 or emailing via MCAS </w:t>
                            </w:r>
                            <w:r w:rsidR="000C4F5E" w:rsidRPr="00D52223">
                              <w:rPr>
                                <w:rFonts w:ascii="Twinkl Cursive Unlooped" w:hAnsi="Twinkl Cursive Unlooped" w:cstheme="minorHAnsi"/>
                                <w:sz w:val="20"/>
                                <w:szCs w:val="20"/>
                              </w:rPr>
                              <w:t>or office@tgs.nor.olicatschools.org</w:t>
                            </w:r>
                            <w:r w:rsidRPr="00D52223">
                              <w:rPr>
                                <w:rFonts w:ascii="Twinkl Cursive Unlooped" w:hAnsi="Twinkl Cursive Unlooped" w:cstheme="minorHAnsi"/>
                                <w:sz w:val="20"/>
                                <w:szCs w:val="20"/>
                              </w:rPr>
                              <w:t xml:space="preserve"> with the following details:</w:t>
                            </w:r>
                          </w:p>
                          <w:p w14:paraId="00A57A8D" w14:textId="77777777" w:rsidR="00D52223" w:rsidRPr="00D52223" w:rsidRDefault="00D52223" w:rsidP="00D52223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Unlooped" w:hAnsi="Twinkl Cursive Unlooped" w:cstheme="minorHAnsi"/>
                                <w:sz w:val="20"/>
                                <w:szCs w:val="20"/>
                              </w:rPr>
                            </w:pPr>
                            <w:r w:rsidRPr="00D52223">
                              <w:rPr>
                                <w:rFonts w:ascii="Twinkl Cursive Unlooped" w:hAnsi="Twinkl Cursive Unlooped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Child’s Name</w:t>
                            </w:r>
                          </w:p>
                          <w:p w14:paraId="675B1D55" w14:textId="77777777" w:rsidR="00D52223" w:rsidRPr="00D52223" w:rsidRDefault="00D52223" w:rsidP="00D52223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Unlooped" w:hAnsi="Twinkl Cursive Unlooped" w:cstheme="minorHAnsi"/>
                                <w:sz w:val="20"/>
                                <w:szCs w:val="20"/>
                              </w:rPr>
                            </w:pPr>
                            <w:r w:rsidRPr="00D52223">
                              <w:rPr>
                                <w:rFonts w:ascii="Twinkl Cursive Unlooped" w:hAnsi="Twinkl Cursive Unlooped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Class</w:t>
                            </w:r>
                          </w:p>
                          <w:p w14:paraId="2D8122DE" w14:textId="77777777" w:rsidR="00D52223" w:rsidRPr="00D52223" w:rsidRDefault="00D52223" w:rsidP="00D52223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Unlooped" w:hAnsi="Twinkl Cursive Unlooped" w:cstheme="minorHAnsi"/>
                                <w:sz w:val="20"/>
                                <w:szCs w:val="20"/>
                              </w:rPr>
                            </w:pPr>
                            <w:r w:rsidRPr="00D52223">
                              <w:rPr>
                                <w:rFonts w:ascii="Twinkl Cursive Unlooped" w:hAnsi="Twinkl Cursive Unlooped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Specific Reason for Absence</w:t>
                            </w:r>
                          </w:p>
                          <w:p w14:paraId="4E236D8C" w14:textId="77777777" w:rsidR="00D52223" w:rsidRPr="00D52223" w:rsidRDefault="00D52223" w:rsidP="00D52223">
                            <w:pPr>
                              <w:rPr>
                                <w:rFonts w:ascii="Twinkl Cursive Unlooped" w:hAnsi="Twinkl Cursive Unlooped" w:cstheme="minorHAnsi"/>
                                <w:sz w:val="20"/>
                                <w:szCs w:val="20"/>
                              </w:rPr>
                            </w:pPr>
                            <w:r w:rsidRPr="00D52223">
                              <w:rPr>
                                <w:rFonts w:ascii="Twinkl Cursive Unlooped" w:hAnsi="Twinkl Cursive Unlooped" w:cstheme="minorHAnsi"/>
                                <w:sz w:val="20"/>
                                <w:szCs w:val="20"/>
                              </w:rPr>
                              <w:t>Absences will not be authorised if the reason given is simply "unwell" or if no reason is provided.</w:t>
                            </w:r>
                          </w:p>
                          <w:p w14:paraId="402E77F7" w14:textId="77777777" w:rsidR="00D52223" w:rsidRPr="00D52223" w:rsidRDefault="00D52223" w:rsidP="00D52223">
                            <w:pPr>
                              <w:rPr>
                                <w:rFonts w:ascii="Twinkl Cursive Unlooped" w:hAnsi="Twinkl Cursive Unlooped" w:cstheme="minorHAnsi"/>
                                <w:sz w:val="20"/>
                                <w:szCs w:val="20"/>
                              </w:rPr>
                            </w:pPr>
                            <w:r w:rsidRPr="00D52223">
                              <w:rPr>
                                <w:rFonts w:ascii="Twinkl Cursive Unlooped" w:hAnsi="Twinkl Cursive Unlooped" w:cstheme="minorHAnsi"/>
                                <w:sz w:val="20"/>
                                <w:szCs w:val="20"/>
                              </w:rPr>
                              <w:t>We are actively monitoring attendance and striving to meet our school-wide target of 97%.</w:t>
                            </w:r>
                          </w:p>
                          <w:p w14:paraId="1E6B234C" w14:textId="7673621E" w:rsidR="00FE7E2B" w:rsidRDefault="00FE7E2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A03A22" id="Text Box 2" o:spid="_x0000_s1028" type="#_x0000_t202" style="position:absolute;left:0;text-align:left;margin-left:-47.25pt;margin-top:33.05pt;width:249.75pt;height:241.5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eoLJAIAAEkEAAAOAAAAZHJzL2Uyb0RvYy54bWysVNuO2yAQfa/Uf0C8N7azySZrxVlts92q&#10;0vYibfsBGOMYFRgKJHb69R2Ik023L1XVPCDGA4dzzsxkdTtoRfbCeQmmosUkp0QYDo0024p++/rw&#10;ZkmJD8w0TIERFT0IT2/Xr1+teluKKXSgGuEIghhf9raiXQi2zDLPO6GZn4AVBpMtOM0Chm6bNY71&#10;iK5VNs3z66wH11gHXHiPX++PSbpO+G0rePjctl4EoiqK3EJaXVrruGbrFSu3jtlO8pEG+wcWmkmD&#10;j56h7llgZOfkH1Bacgce2jDhoDNoW8lF0oBqivyFmqeOWZG0oDnenm3y/w+Wf9o/2S+OhOEtDFjA&#10;JMLbR+DfPTGw6ZjZijvnoO8Ea/DhIlqW9daX49VotS99BKn7j9BgkdkuQAIaWqejK6iTIDoW4HA2&#10;XQyBcPx4VSyK5XROCcfcVX69yOepLBkrT9et8+G9AE3ipqIOq5rg2f7Rh0iHlacj8TUPSjYPUqkU&#10;xE4SG+XInmEP1NtpEvDilDKkr+jNHHn8DUI8o3Ya1R5Rixx/J9zTg4nXb1y0DNjsSuqKLuONsf2i&#10;s+9Mk1oxMKmOexSlzGh1dPfocxjqgcimoklGdL6G5oDeOzj2Ns4ibjpwPynpsa8r6n/smBOUqA8G&#10;63dTzGZxEFIwmy+mGLjLTH2ZYYYjVEUDJcftJqThiQYYuMM6tzJV4JnJSBn7NRkwzlYciMs4nXr+&#10;B1j/AgAA//8DAFBLAwQUAAYACAAAACEAbaoL4eIAAAAKAQAADwAAAGRycy9kb3ducmV2LnhtbEyP&#10;wWrDMBBE74X+g9hCb4nsYruN63UohpBeGnAaCLkpliKbWitjKbH791VP7XHZx8ybYj2bnt3U6DpL&#10;CPEyAqaosbIjjXD43CxegDkvSIrekkL4Vg7W5f1dIXJpJ6rVbe81CyHkcoHQej/knLumVUa4pR0U&#10;hd/Fjkb4cI6ay1FMIdz0/CmKMm5ER6GhFYOqWtV87a8GYVdfttNB6/pjsKdN9Vxtd9P7EfHxYX57&#10;BebV7P9g+NUP6lAGp7O9knSsR1iskjSgCFkWAwtAEqVh3BkhTVYx8LLg/yeUPwAAAP//AwBQSwEC&#10;LQAUAAYACAAAACEAtoM4kv4AAADhAQAAEwAAAAAAAAAAAAAAAAAAAAAAW0NvbnRlbnRfVHlwZXNd&#10;LnhtbFBLAQItABQABgAIAAAAIQA4/SH/1gAAAJQBAAALAAAAAAAAAAAAAAAAAC8BAABfcmVscy8u&#10;cmVsc1BLAQItABQABgAIAAAAIQBl/eoLJAIAAEkEAAAOAAAAAAAAAAAAAAAAAC4CAABkcnMvZTJv&#10;RG9jLnhtbFBLAQItABQABgAIAAAAIQBtqgvh4gAAAAoBAAAPAAAAAAAAAAAAAAAAAH4EAABkcnMv&#10;ZG93bnJldi54bWxQSwUGAAAAAAQABADzAAAAjQUAAAAA&#10;" fillcolor="#e7e6e6 [3214]" strokecolor="#161616 [334]">
                <v:textbox>
                  <w:txbxContent>
                    <w:p w14:paraId="2D879114" w14:textId="77777777" w:rsidR="00FE7E2B" w:rsidRPr="00003C01" w:rsidRDefault="00FE7E2B" w:rsidP="00FE7E2B">
                      <w:pPr>
                        <w:jc w:val="center"/>
                        <w:rPr>
                          <w:rFonts w:ascii="Twinkl Cursive Unlooped" w:hAnsi="Twinkl Cursive Unlooped" w:cstheme="minorHAnsi"/>
                          <w:b/>
                          <w:bCs/>
                          <w:sz w:val="36"/>
                          <w:szCs w:val="36"/>
                          <w:u w:val="single"/>
                        </w:rPr>
                      </w:pPr>
                      <w:r w:rsidRPr="00003C01">
                        <w:rPr>
                          <w:rFonts w:ascii="Twinkl Cursive Unlooped" w:hAnsi="Twinkl Cursive Unlooped" w:cstheme="minorHAnsi"/>
                          <w:b/>
                          <w:bCs/>
                          <w:sz w:val="36"/>
                          <w:szCs w:val="36"/>
                          <w:u w:val="single"/>
                        </w:rPr>
                        <w:t>ATTENDANCE</w:t>
                      </w:r>
                    </w:p>
                    <w:p w14:paraId="3943FF4A" w14:textId="3A5A8CA4" w:rsidR="00D52223" w:rsidRPr="00D52223" w:rsidRDefault="00D52223" w:rsidP="00D52223">
                      <w:pPr>
                        <w:rPr>
                          <w:rFonts w:ascii="Twinkl Cursive Unlooped" w:hAnsi="Twinkl Cursive Unlooped" w:cstheme="minorHAnsi"/>
                          <w:sz w:val="20"/>
                          <w:szCs w:val="20"/>
                        </w:rPr>
                      </w:pPr>
                      <w:r w:rsidRPr="00D52223">
                        <w:rPr>
                          <w:rFonts w:ascii="Twinkl Cursive Unlooped" w:hAnsi="Twinkl Cursive Unlooped" w:cstheme="minorHAnsi"/>
                          <w:sz w:val="20"/>
                          <w:szCs w:val="20"/>
                        </w:rPr>
                        <w:t xml:space="preserve">If your child is too unwell to attend school, you must notify the Office daily by 9:30 AM by calling 01604 714399 or emailing via MCAS </w:t>
                      </w:r>
                      <w:r w:rsidR="000C4F5E" w:rsidRPr="00D52223">
                        <w:rPr>
                          <w:rFonts w:ascii="Twinkl Cursive Unlooped" w:hAnsi="Twinkl Cursive Unlooped" w:cstheme="minorHAnsi"/>
                          <w:sz w:val="20"/>
                          <w:szCs w:val="20"/>
                        </w:rPr>
                        <w:t>or office@tgs.nor.olicatschools.org</w:t>
                      </w:r>
                      <w:r w:rsidRPr="00D52223">
                        <w:rPr>
                          <w:rFonts w:ascii="Twinkl Cursive Unlooped" w:hAnsi="Twinkl Cursive Unlooped" w:cstheme="minorHAnsi"/>
                          <w:sz w:val="20"/>
                          <w:szCs w:val="20"/>
                        </w:rPr>
                        <w:t xml:space="preserve"> with the following details:</w:t>
                      </w:r>
                    </w:p>
                    <w:p w14:paraId="00A57A8D" w14:textId="77777777" w:rsidR="00D52223" w:rsidRPr="00D52223" w:rsidRDefault="00D52223" w:rsidP="00D52223">
                      <w:pPr>
                        <w:numPr>
                          <w:ilvl w:val="0"/>
                          <w:numId w:val="1"/>
                        </w:numPr>
                        <w:rPr>
                          <w:rFonts w:ascii="Twinkl Cursive Unlooped" w:hAnsi="Twinkl Cursive Unlooped" w:cstheme="minorHAnsi"/>
                          <w:sz w:val="20"/>
                          <w:szCs w:val="20"/>
                        </w:rPr>
                      </w:pPr>
                      <w:r w:rsidRPr="00D52223">
                        <w:rPr>
                          <w:rFonts w:ascii="Twinkl Cursive Unlooped" w:hAnsi="Twinkl Cursive Unlooped" w:cstheme="minorHAnsi"/>
                          <w:b/>
                          <w:bCs/>
                          <w:sz w:val="20"/>
                          <w:szCs w:val="20"/>
                        </w:rPr>
                        <w:t>Child’s Name</w:t>
                      </w:r>
                    </w:p>
                    <w:p w14:paraId="675B1D55" w14:textId="77777777" w:rsidR="00D52223" w:rsidRPr="00D52223" w:rsidRDefault="00D52223" w:rsidP="00D52223">
                      <w:pPr>
                        <w:numPr>
                          <w:ilvl w:val="0"/>
                          <w:numId w:val="1"/>
                        </w:numPr>
                        <w:rPr>
                          <w:rFonts w:ascii="Twinkl Cursive Unlooped" w:hAnsi="Twinkl Cursive Unlooped" w:cstheme="minorHAnsi"/>
                          <w:sz w:val="20"/>
                          <w:szCs w:val="20"/>
                        </w:rPr>
                      </w:pPr>
                      <w:r w:rsidRPr="00D52223">
                        <w:rPr>
                          <w:rFonts w:ascii="Twinkl Cursive Unlooped" w:hAnsi="Twinkl Cursive Unlooped" w:cstheme="minorHAnsi"/>
                          <w:b/>
                          <w:bCs/>
                          <w:sz w:val="20"/>
                          <w:szCs w:val="20"/>
                        </w:rPr>
                        <w:t>Class</w:t>
                      </w:r>
                    </w:p>
                    <w:p w14:paraId="2D8122DE" w14:textId="77777777" w:rsidR="00D52223" w:rsidRPr="00D52223" w:rsidRDefault="00D52223" w:rsidP="00D52223">
                      <w:pPr>
                        <w:numPr>
                          <w:ilvl w:val="0"/>
                          <w:numId w:val="1"/>
                        </w:numPr>
                        <w:rPr>
                          <w:rFonts w:ascii="Twinkl Cursive Unlooped" w:hAnsi="Twinkl Cursive Unlooped" w:cstheme="minorHAnsi"/>
                          <w:sz w:val="20"/>
                          <w:szCs w:val="20"/>
                        </w:rPr>
                      </w:pPr>
                      <w:r w:rsidRPr="00D52223">
                        <w:rPr>
                          <w:rFonts w:ascii="Twinkl Cursive Unlooped" w:hAnsi="Twinkl Cursive Unlooped" w:cstheme="minorHAnsi"/>
                          <w:b/>
                          <w:bCs/>
                          <w:sz w:val="20"/>
                          <w:szCs w:val="20"/>
                        </w:rPr>
                        <w:t>Specific Reason for Absence</w:t>
                      </w:r>
                    </w:p>
                    <w:p w14:paraId="4E236D8C" w14:textId="77777777" w:rsidR="00D52223" w:rsidRPr="00D52223" w:rsidRDefault="00D52223" w:rsidP="00D52223">
                      <w:pPr>
                        <w:rPr>
                          <w:rFonts w:ascii="Twinkl Cursive Unlooped" w:hAnsi="Twinkl Cursive Unlooped" w:cstheme="minorHAnsi"/>
                          <w:sz w:val="20"/>
                          <w:szCs w:val="20"/>
                        </w:rPr>
                      </w:pPr>
                      <w:r w:rsidRPr="00D52223">
                        <w:rPr>
                          <w:rFonts w:ascii="Twinkl Cursive Unlooped" w:hAnsi="Twinkl Cursive Unlooped" w:cstheme="minorHAnsi"/>
                          <w:sz w:val="20"/>
                          <w:szCs w:val="20"/>
                        </w:rPr>
                        <w:t>Absences will not be authorised if the reason given is simply "unwell" or if no reason is provided.</w:t>
                      </w:r>
                    </w:p>
                    <w:p w14:paraId="402E77F7" w14:textId="77777777" w:rsidR="00D52223" w:rsidRPr="00D52223" w:rsidRDefault="00D52223" w:rsidP="00D52223">
                      <w:pPr>
                        <w:rPr>
                          <w:rFonts w:ascii="Twinkl Cursive Unlooped" w:hAnsi="Twinkl Cursive Unlooped" w:cstheme="minorHAnsi"/>
                          <w:sz w:val="20"/>
                          <w:szCs w:val="20"/>
                        </w:rPr>
                      </w:pPr>
                      <w:r w:rsidRPr="00D52223">
                        <w:rPr>
                          <w:rFonts w:ascii="Twinkl Cursive Unlooped" w:hAnsi="Twinkl Cursive Unlooped" w:cstheme="minorHAnsi"/>
                          <w:sz w:val="20"/>
                          <w:szCs w:val="20"/>
                        </w:rPr>
                        <w:t>We are actively monitoring attendance and striving to meet our school-wide target of 97%.</w:t>
                      </w:r>
                    </w:p>
                    <w:p w14:paraId="1E6B234C" w14:textId="7673621E" w:rsidR="00FE7E2B" w:rsidRDefault="00FE7E2B"/>
                  </w:txbxContent>
                </v:textbox>
                <w10:wrap type="square"/>
              </v:shape>
            </w:pict>
          </mc:Fallback>
        </mc:AlternateContent>
      </w:r>
      <w:r w:rsidR="00882CA6" w:rsidRPr="00394AFF">
        <w:rPr>
          <w:rFonts w:ascii="Twinkl Cursive Unlooped" w:hAnsi="Twinkl Cursive Unlooped"/>
          <w:b/>
          <w:color w:val="0070C0"/>
          <w:sz w:val="36"/>
          <w:szCs w:val="36"/>
        </w:rPr>
        <w:t>The Good Shepherd Ca</w:t>
      </w:r>
      <w:r w:rsidR="00D35C93" w:rsidRPr="00394AFF">
        <w:rPr>
          <w:rFonts w:ascii="Twinkl Cursive Unlooped" w:hAnsi="Twinkl Cursive Unlooped"/>
          <w:b/>
          <w:color w:val="0070C0"/>
          <w:sz w:val="36"/>
          <w:szCs w:val="36"/>
        </w:rPr>
        <w:t>tholic Primary Scho</w:t>
      </w:r>
      <w:r w:rsidR="00BB4003" w:rsidRPr="00394AFF">
        <w:rPr>
          <w:rFonts w:ascii="Twinkl Cursive Unlooped" w:hAnsi="Twinkl Cursive Unlooped"/>
          <w:b/>
          <w:color w:val="0070C0"/>
          <w:sz w:val="36"/>
          <w:szCs w:val="36"/>
        </w:rPr>
        <w:t>ol</w:t>
      </w:r>
      <w:r w:rsidR="00C01A78" w:rsidRPr="00394AFF">
        <w:rPr>
          <w:rFonts w:ascii="Twinkl Cursive Unlooped" w:hAnsi="Twinkl Cursive Unlooped"/>
          <w:b/>
          <w:color w:val="0070C0"/>
          <w:sz w:val="36"/>
          <w:szCs w:val="36"/>
        </w:rPr>
        <w:t xml:space="preserve">         </w:t>
      </w:r>
    </w:p>
    <w:p w14:paraId="05C1E82A" w14:textId="2CC5F57F" w:rsidR="00C01A78" w:rsidRDefault="00361D07" w:rsidP="00CD095A">
      <w:pPr>
        <w:rPr>
          <w:rFonts w:ascii="Lucida Handwriting" w:hAnsi="Lucida Handwriting"/>
          <w:b/>
          <w:color w:val="0070C0"/>
          <w:sz w:val="32"/>
          <w:szCs w:val="32"/>
        </w:rPr>
      </w:pPr>
      <w:r>
        <w:rPr>
          <w:rFonts w:ascii="Lucida Handwriting" w:hAnsi="Lucida Handwriting"/>
          <w:b/>
          <w:noProof/>
          <w:color w:val="0070C0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08F34791" wp14:editId="3A8FF39F">
                <wp:simplePos x="0" y="0"/>
                <wp:positionH relativeFrom="column">
                  <wp:posOffset>2724150</wp:posOffset>
                </wp:positionH>
                <wp:positionV relativeFrom="paragraph">
                  <wp:posOffset>13971</wp:posOffset>
                </wp:positionV>
                <wp:extent cx="3819525" cy="2171700"/>
                <wp:effectExtent l="0" t="0" r="28575" b="19050"/>
                <wp:wrapNone/>
                <wp:docPr id="199441628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9525" cy="2171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0B31EEAF" w14:textId="324D1428" w:rsidR="00787C5E" w:rsidRDefault="00146990" w:rsidP="00787C5E">
                            <w:pPr>
                              <w:jc w:val="center"/>
                              <w:rPr>
                                <w:rFonts w:ascii="Twinkl Cursive Unlooped" w:hAnsi="Twinkl Cursive Unlooped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D129AA">
                              <w:rPr>
                                <w:rFonts w:ascii="Twinkl Cursive Unlooped" w:hAnsi="Twinkl Cursive Unlooped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 xml:space="preserve">JULY </w:t>
                            </w:r>
                          </w:p>
                          <w:p w14:paraId="3AE10CC3" w14:textId="4AB9192F" w:rsidR="0014769C" w:rsidRPr="00E83D35" w:rsidRDefault="0014769C" w:rsidP="0014769C">
                            <w:pPr>
                              <w:pStyle w:val="Heading1"/>
                              <w:spacing w:before="0"/>
                              <w:rPr>
                                <w:rFonts w:ascii="Twinkl Cursive Unlooped" w:eastAsia="Times New Roman" w:hAnsi="Twinkl Cursive Unlooped" w:cstheme="minorHAnsi"/>
                                <w:bCs/>
                                <w:color w:val="auto"/>
                                <w:kern w:val="36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E83D35">
                              <w:rPr>
                                <w:rFonts w:ascii="Twinkl Cursive Unlooped" w:hAnsi="Twinkl Cursive Unlooped"/>
                                <w:color w:val="auto"/>
                                <w:sz w:val="24"/>
                                <w:szCs w:val="24"/>
                              </w:rPr>
                              <w:t>14</w:t>
                            </w:r>
                            <w:r w:rsidRPr="00E83D35">
                              <w:rPr>
                                <w:rFonts w:ascii="Twinkl Cursive Unlooped" w:hAnsi="Twinkl Cursive Unlooped"/>
                                <w:color w:val="auto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E83D35">
                              <w:rPr>
                                <w:rFonts w:ascii="Twinkl Cursive Unlooped" w:hAnsi="Twinkl Cursive Unlooped"/>
                                <w:color w:val="auto"/>
                                <w:sz w:val="24"/>
                                <w:szCs w:val="24"/>
                              </w:rPr>
                              <w:t xml:space="preserve"> - </w:t>
                            </w:r>
                            <w:r w:rsidRPr="00E83D35">
                              <w:rPr>
                                <w:rFonts w:ascii="Twinkl Cursive Unlooped" w:eastAsia="Times New Roman" w:hAnsi="Twinkl Cursive Unlooped" w:cstheme="minorHAnsi"/>
                                <w:bCs/>
                                <w:color w:val="auto"/>
                                <w:kern w:val="36"/>
                                <w:sz w:val="24"/>
                                <w:szCs w:val="24"/>
                                <w:lang w:eastAsia="en-GB"/>
                              </w:rPr>
                              <w:t>McCarthy Dixon Mobile Community Shop</w:t>
                            </w:r>
                          </w:p>
                          <w:p w14:paraId="5EC37AE9" w14:textId="77777777" w:rsidR="0014769C" w:rsidRPr="00E83D35" w:rsidRDefault="0014769C" w:rsidP="0014769C">
                            <w:pPr>
                              <w:rPr>
                                <w:rFonts w:ascii="Twinkl Cursive Unlooped" w:hAnsi="Twinkl Cursive Unlooped"/>
                                <w:lang w:eastAsia="en-GB"/>
                              </w:rPr>
                            </w:pPr>
                          </w:p>
                          <w:p w14:paraId="66B35D71" w14:textId="74DDA71F" w:rsidR="0014769C" w:rsidRPr="00E83D35" w:rsidRDefault="0014769C" w:rsidP="0014769C">
                            <w:pPr>
                              <w:rPr>
                                <w:rFonts w:ascii="Twinkl Cursive Unlooped" w:hAnsi="Twinkl Cursive Unlooped" w:cstheme="minorHAnsi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E83D35">
                              <w:rPr>
                                <w:rFonts w:ascii="Twinkl Cursive Unlooped" w:hAnsi="Twinkl Cursive Unlooped" w:cstheme="minorHAnsi"/>
                                <w:sz w:val="24"/>
                                <w:szCs w:val="24"/>
                                <w:lang w:eastAsia="en-GB"/>
                              </w:rPr>
                              <w:t>15</w:t>
                            </w:r>
                            <w:r w:rsidRPr="00E83D35">
                              <w:rPr>
                                <w:rFonts w:ascii="Twinkl Cursive Unlooped" w:hAnsi="Twinkl Cursive Unlooped" w:cstheme="minorHAnsi"/>
                                <w:sz w:val="24"/>
                                <w:szCs w:val="24"/>
                                <w:vertAlign w:val="superscript"/>
                                <w:lang w:eastAsia="en-GB"/>
                              </w:rPr>
                              <w:t>th</w:t>
                            </w:r>
                            <w:r w:rsidRPr="00E83D35">
                              <w:rPr>
                                <w:rFonts w:ascii="Twinkl Cursive Unlooped" w:hAnsi="Twinkl Cursive Unlooped" w:cstheme="minorHAnsi"/>
                                <w:sz w:val="24"/>
                                <w:szCs w:val="24"/>
                                <w:lang w:eastAsia="en-GB"/>
                              </w:rPr>
                              <w:t xml:space="preserve"> – Pre School Graduation see letter in full </w:t>
                            </w:r>
                            <w:hyperlink r:id="rId13" w:history="1">
                              <w:r w:rsidRPr="00E83D35">
                                <w:rPr>
                                  <w:rStyle w:val="Hyperlink"/>
                                  <w:rFonts w:ascii="Twinkl Cursive Unlooped" w:hAnsi="Twinkl Cursive Unlooped" w:cstheme="minorHAnsi"/>
                                  <w:sz w:val="24"/>
                                  <w:szCs w:val="24"/>
                                  <w:lang w:eastAsia="en-GB"/>
                                </w:rPr>
                                <w:t>here</w:t>
                              </w:r>
                            </w:hyperlink>
                            <w:r w:rsidRPr="00E83D35">
                              <w:rPr>
                                <w:rFonts w:ascii="Twinkl Cursive Unlooped" w:hAnsi="Twinkl Cursive Unlooped" w:cstheme="minorHAnsi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</w:p>
                          <w:p w14:paraId="0A14B8A2" w14:textId="77777777" w:rsidR="0014769C" w:rsidRPr="00E83D35" w:rsidRDefault="0014769C" w:rsidP="0014769C">
                            <w:pPr>
                              <w:rPr>
                                <w:rFonts w:ascii="Twinkl Cursive Unlooped" w:hAnsi="Twinkl Cursive Unlooped" w:cstheme="minorHAnsi"/>
                                <w:sz w:val="24"/>
                                <w:szCs w:val="24"/>
                              </w:rPr>
                            </w:pPr>
                            <w:r w:rsidRPr="00E83D35">
                              <w:rPr>
                                <w:rFonts w:ascii="Twinkl Cursive Unlooped" w:hAnsi="Twinkl Cursive Unlooped" w:cstheme="minorHAnsi"/>
                                <w:sz w:val="24"/>
                                <w:szCs w:val="24"/>
                              </w:rPr>
                              <w:t>17</w:t>
                            </w:r>
                            <w:r w:rsidRPr="00E83D35">
                              <w:rPr>
                                <w:rFonts w:ascii="Twinkl Cursive Unlooped" w:hAnsi="Twinkl Cursive Unlooped" w:cstheme="minorHAnsi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E83D35">
                              <w:rPr>
                                <w:rFonts w:ascii="Twinkl Cursive Unlooped" w:hAnsi="Twinkl Cursive Unlooped" w:cstheme="minorHAnsi"/>
                                <w:sz w:val="24"/>
                                <w:szCs w:val="24"/>
                              </w:rPr>
                              <w:t xml:space="preserve"> – </w:t>
                            </w:r>
                            <w:hyperlink r:id="rId14" w:history="1">
                              <w:r w:rsidRPr="00E83D35">
                                <w:rPr>
                                  <w:rStyle w:val="Hyperlink"/>
                                  <w:rFonts w:ascii="Twinkl Cursive Unlooped" w:hAnsi="Twinkl Cursive Unlooped" w:cstheme="minorHAnsi"/>
                                  <w:sz w:val="24"/>
                                  <w:szCs w:val="24"/>
                                </w:rPr>
                                <w:t>Mufti Day</w:t>
                              </w:r>
                            </w:hyperlink>
                          </w:p>
                          <w:p w14:paraId="57FBC6A3" w14:textId="474403B4" w:rsidR="0014769C" w:rsidRPr="00E83D35" w:rsidRDefault="0014769C" w:rsidP="0014769C">
                            <w:pPr>
                              <w:rPr>
                                <w:rFonts w:ascii="Twinkl Cursive Unlooped" w:hAnsi="Twinkl Cursive Unlooped" w:cstheme="minorHAnsi"/>
                                <w:sz w:val="24"/>
                                <w:szCs w:val="24"/>
                              </w:rPr>
                            </w:pPr>
                            <w:r w:rsidRPr="00E83D35">
                              <w:rPr>
                                <w:rFonts w:ascii="Twinkl Cursive Unlooped" w:hAnsi="Twinkl Cursive Unlooped" w:cstheme="minorHAnsi"/>
                                <w:sz w:val="24"/>
                                <w:szCs w:val="24"/>
                              </w:rPr>
                              <w:t>17</w:t>
                            </w:r>
                            <w:r w:rsidRPr="00E83D35">
                              <w:rPr>
                                <w:rFonts w:ascii="Twinkl Cursive Unlooped" w:hAnsi="Twinkl Cursive Unlooped" w:cstheme="minorHAnsi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E83D35">
                              <w:rPr>
                                <w:rFonts w:ascii="Twinkl Cursive Unlooped" w:hAnsi="Twinkl Cursive Unlooped" w:cstheme="minorHAnsi"/>
                                <w:sz w:val="24"/>
                                <w:szCs w:val="24"/>
                              </w:rPr>
                              <w:t xml:space="preserve"> – Break up for </w:t>
                            </w:r>
                            <w:hyperlink r:id="rId15" w:history="1">
                              <w:r w:rsidRPr="00E83D35">
                                <w:rPr>
                                  <w:rStyle w:val="Hyperlink"/>
                                  <w:rFonts w:ascii="Twinkl Cursive Unlooped" w:hAnsi="Twinkl Cursive Unlooped" w:cstheme="minorHAnsi"/>
                                  <w:sz w:val="24"/>
                                  <w:szCs w:val="24"/>
                                </w:rPr>
                                <w:t>Summer Holidays</w:t>
                              </w:r>
                            </w:hyperlink>
                            <w:r w:rsidRPr="00E83D35">
                              <w:rPr>
                                <w:rFonts w:ascii="Twinkl Cursive Unlooped" w:hAnsi="Twinkl Cursive Unlooped"/>
                              </w:rPr>
                              <w:t xml:space="preserve"> at 1.15  pm </w:t>
                            </w:r>
                          </w:p>
                          <w:p w14:paraId="7100465C" w14:textId="77777777" w:rsidR="0014769C" w:rsidRPr="00E83D35" w:rsidRDefault="0014769C" w:rsidP="0014769C">
                            <w:pPr>
                              <w:rPr>
                                <w:rFonts w:ascii="Twinkl Cursive Unlooped" w:hAnsi="Twinkl Cursive Unlooped" w:cstheme="minorHAnsi"/>
                                <w:sz w:val="24"/>
                                <w:szCs w:val="24"/>
                              </w:rPr>
                            </w:pPr>
                            <w:r w:rsidRPr="00E83D35">
                              <w:rPr>
                                <w:rFonts w:ascii="Twinkl Cursive Unlooped" w:hAnsi="Twinkl Cursive Unlooped" w:cstheme="minorHAnsi"/>
                                <w:sz w:val="24"/>
                                <w:szCs w:val="24"/>
                              </w:rPr>
                              <w:t>20</w:t>
                            </w:r>
                            <w:r w:rsidRPr="00E83D35">
                              <w:rPr>
                                <w:rFonts w:ascii="Twinkl Cursive Unlooped" w:hAnsi="Twinkl Cursive Unlooped" w:cstheme="minorHAnsi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E83D35">
                              <w:rPr>
                                <w:rFonts w:ascii="Twinkl Cursive Unlooped" w:hAnsi="Twinkl Cursive Unlooped" w:cstheme="minorHAnsi"/>
                                <w:sz w:val="24"/>
                                <w:szCs w:val="24"/>
                              </w:rPr>
                              <w:t xml:space="preserve"> – </w:t>
                            </w:r>
                            <w:hyperlink r:id="rId16" w:history="1">
                              <w:r w:rsidRPr="00E83D35">
                                <w:rPr>
                                  <w:rStyle w:val="Hyperlink"/>
                                  <w:rFonts w:ascii="Twinkl Cursive Unlooped" w:hAnsi="Twinkl Cursive Unlooped" w:cstheme="minorHAnsi"/>
                                  <w:sz w:val="24"/>
                                  <w:szCs w:val="24"/>
                                </w:rPr>
                                <w:t>School Closed to Pupils</w:t>
                              </w:r>
                            </w:hyperlink>
                            <w:r w:rsidRPr="00E83D35">
                              <w:rPr>
                                <w:rFonts w:ascii="Twinkl Cursive Unlooped" w:hAnsi="Twinkl Cursive Unlooped" w:cstheme="minorHAnsi"/>
                                <w:sz w:val="24"/>
                                <w:szCs w:val="24"/>
                              </w:rPr>
                              <w:t xml:space="preserve"> – Teacher Training Day</w:t>
                            </w:r>
                          </w:p>
                          <w:p w14:paraId="2E5EFE74" w14:textId="77777777" w:rsidR="00146990" w:rsidRDefault="0014699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F34791" id="_x0000_s1029" type="#_x0000_t202" style="position:absolute;margin-left:214.5pt;margin-top:1.1pt;width:300.75pt;height:171pt;z-index:2517544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KLZWAIAAOsEAAAOAAAAZHJzL2Uyb0RvYy54bWysVN9v2jAQfp+0/8Hy+0hCoaURoWJUTJNY&#10;W4lOfTaOQyI5Ps82JOyv39khQNtpmqa9OPfLd+fvvsv0rq0l2QtjK1AZTQYxJUJxyCu1zej35+Wn&#10;CSXWMZUzCUpk9CAsvZt9/DBtdCqGUILMhSGYRNm00RktndNpFFleiprZAWih0FmAqZlD1Wyj3LAG&#10;s9cyGsbxddSAybUBLqxF633npLOQvygEd49FYYUjMqPYmwunCefGn9FsytKtYbqs+LEN9g9d1KxS&#10;WPSU6p45RnamepeqrrgBC4UbcKgjKIqKi/AGfE0Sv3nNumRahLcgOFafYLL/Ly1/2K/1kyGu/Qwt&#10;DtAD0mibWjT697SFqf0XOyXoRwgPJ9hE6whH49UkuR0Px5Rw9A2Tm+QmDsBG5+vaWPdFQE28kFGD&#10;cwlwsf3KOiyJoX2Ir2ZBVvmykjIongtiIQ3ZM5wi41wol4Trcld/g7yzIxu6sixFM069M096M5YI&#10;rPKZQsFXRaQiTUavr8ZxSPzKd7r25wbGf1MJu5AKy58x9pJrNy2pcoSyx38D+QHHYqBjrNV8WSF0&#10;K2bdEzNIUZwErp17xKOQgL3DUaKkBPPzd3Yfj8xBLyUNUj6j9seOGUGJ/KqQU7fJaOR3JCij8c0Q&#10;FXPp2Vx61K5eAM4jwQXXPIg+3sleLAzUL7idc18VXUxxrJ1R14sL1y0ibjcX83kIwq3QzK3UWnOf&#10;2s/fE+O5fWFGH9njkHgP0C8HS9+QqIv1NxXMdw6KKjDM49yheoQfNyrw4Lj9fmUv9RB1/kfNfgEA&#10;AP//AwBQSwMEFAAGAAgAAAAhACQj1YzeAAAACgEAAA8AAABkcnMvZG93bnJldi54bWxMj89KAzEY&#10;xO+C7xA+wZtNmm5Ft5stRVjBg6KtD5Buvm6W5h9J2q5vb3rS4zDDzG+a9WQNOWNMo3cC5jMGBF3v&#10;1egGAd+77uEJSMrSKWm8QwE/mGDd3t40slb+4r7wvM0DKSUu1VKAzjnUlKZeo5Vp5gO64h18tDIX&#10;GQeqoryUcmsoZ+yRWjm6sqBlwBeN/XF7sgI28zCqQ3j9eKPpM3ad0e/L3STE/d20WQHJOOW/MFzx&#10;Czq0hWnvT04lYgRU/Ll8yQI4B3L12YItgewFLKqKA20b+v9C+wsAAP//AwBQSwECLQAUAAYACAAA&#10;ACEAtoM4kv4AAADhAQAAEwAAAAAAAAAAAAAAAAAAAAAAW0NvbnRlbnRfVHlwZXNdLnhtbFBLAQIt&#10;ABQABgAIAAAAIQA4/SH/1gAAAJQBAAALAAAAAAAAAAAAAAAAAC8BAABfcmVscy8ucmVsc1BLAQIt&#10;ABQABgAIAAAAIQCCgKLZWAIAAOsEAAAOAAAAAAAAAAAAAAAAAC4CAABkcnMvZTJvRG9jLnhtbFBL&#10;AQItABQABgAIAAAAIQAkI9WM3gAAAAoBAAAPAAAAAAAAAAAAAAAAALIEAABkcnMvZG93bnJldi54&#10;bWxQSwUGAAAAAAQABADzAAAAvQUAAAAA&#10;" fillcolor="#deeaf6 [660]" strokecolor="#1f4d78 [1604]" strokeweight=".5pt">
                <v:textbox>
                  <w:txbxContent>
                    <w:p w14:paraId="0B31EEAF" w14:textId="324D1428" w:rsidR="00787C5E" w:rsidRDefault="00146990" w:rsidP="00787C5E">
                      <w:pPr>
                        <w:jc w:val="center"/>
                        <w:rPr>
                          <w:rFonts w:ascii="Twinkl Cursive Unlooped" w:hAnsi="Twinkl Cursive Unlooped"/>
                          <w:b/>
                          <w:bCs/>
                          <w:sz w:val="36"/>
                          <w:szCs w:val="36"/>
                          <w:u w:val="single"/>
                        </w:rPr>
                      </w:pPr>
                      <w:r w:rsidRPr="00D129AA">
                        <w:rPr>
                          <w:rFonts w:ascii="Twinkl Cursive Unlooped" w:hAnsi="Twinkl Cursive Unlooped"/>
                          <w:b/>
                          <w:bCs/>
                          <w:sz w:val="36"/>
                          <w:szCs w:val="36"/>
                          <w:u w:val="single"/>
                        </w:rPr>
                        <w:t xml:space="preserve">JULY </w:t>
                      </w:r>
                    </w:p>
                    <w:p w14:paraId="3AE10CC3" w14:textId="4AB9192F" w:rsidR="0014769C" w:rsidRPr="00E83D35" w:rsidRDefault="0014769C" w:rsidP="0014769C">
                      <w:pPr>
                        <w:pStyle w:val="Heading1"/>
                        <w:spacing w:before="0"/>
                        <w:rPr>
                          <w:rFonts w:ascii="Twinkl Cursive Unlooped" w:eastAsia="Times New Roman" w:hAnsi="Twinkl Cursive Unlooped" w:cstheme="minorHAnsi"/>
                          <w:bCs/>
                          <w:color w:val="auto"/>
                          <w:kern w:val="36"/>
                          <w:sz w:val="24"/>
                          <w:szCs w:val="24"/>
                          <w:lang w:eastAsia="en-GB"/>
                        </w:rPr>
                      </w:pPr>
                      <w:r w:rsidRPr="00E83D35">
                        <w:rPr>
                          <w:rFonts w:ascii="Twinkl Cursive Unlooped" w:hAnsi="Twinkl Cursive Unlooped"/>
                          <w:color w:val="auto"/>
                          <w:sz w:val="24"/>
                          <w:szCs w:val="24"/>
                        </w:rPr>
                        <w:t>14</w:t>
                      </w:r>
                      <w:r w:rsidRPr="00E83D35">
                        <w:rPr>
                          <w:rFonts w:ascii="Twinkl Cursive Unlooped" w:hAnsi="Twinkl Cursive Unlooped"/>
                          <w:color w:val="auto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E83D35">
                        <w:rPr>
                          <w:rFonts w:ascii="Twinkl Cursive Unlooped" w:hAnsi="Twinkl Cursive Unlooped"/>
                          <w:color w:val="auto"/>
                          <w:sz w:val="24"/>
                          <w:szCs w:val="24"/>
                        </w:rPr>
                        <w:t xml:space="preserve"> - </w:t>
                      </w:r>
                      <w:r w:rsidRPr="00E83D35">
                        <w:rPr>
                          <w:rFonts w:ascii="Twinkl Cursive Unlooped" w:eastAsia="Times New Roman" w:hAnsi="Twinkl Cursive Unlooped" w:cstheme="minorHAnsi"/>
                          <w:bCs/>
                          <w:color w:val="auto"/>
                          <w:kern w:val="36"/>
                          <w:sz w:val="24"/>
                          <w:szCs w:val="24"/>
                          <w:lang w:eastAsia="en-GB"/>
                        </w:rPr>
                        <w:t>McCarthy Dixon Mobile Community Shop</w:t>
                      </w:r>
                    </w:p>
                    <w:p w14:paraId="5EC37AE9" w14:textId="77777777" w:rsidR="0014769C" w:rsidRPr="00E83D35" w:rsidRDefault="0014769C" w:rsidP="0014769C">
                      <w:pPr>
                        <w:rPr>
                          <w:rFonts w:ascii="Twinkl Cursive Unlooped" w:hAnsi="Twinkl Cursive Unlooped"/>
                          <w:lang w:eastAsia="en-GB"/>
                        </w:rPr>
                      </w:pPr>
                    </w:p>
                    <w:p w14:paraId="66B35D71" w14:textId="74DDA71F" w:rsidR="0014769C" w:rsidRPr="00E83D35" w:rsidRDefault="0014769C" w:rsidP="0014769C">
                      <w:pPr>
                        <w:rPr>
                          <w:rFonts w:ascii="Twinkl Cursive Unlooped" w:hAnsi="Twinkl Cursive Unlooped" w:cstheme="minorHAnsi"/>
                          <w:sz w:val="24"/>
                          <w:szCs w:val="24"/>
                          <w:lang w:eastAsia="en-GB"/>
                        </w:rPr>
                      </w:pPr>
                      <w:r w:rsidRPr="00E83D35">
                        <w:rPr>
                          <w:rFonts w:ascii="Twinkl Cursive Unlooped" w:hAnsi="Twinkl Cursive Unlooped" w:cstheme="minorHAnsi"/>
                          <w:sz w:val="24"/>
                          <w:szCs w:val="24"/>
                          <w:lang w:eastAsia="en-GB"/>
                        </w:rPr>
                        <w:t>15</w:t>
                      </w:r>
                      <w:r w:rsidRPr="00E83D35">
                        <w:rPr>
                          <w:rFonts w:ascii="Twinkl Cursive Unlooped" w:hAnsi="Twinkl Cursive Unlooped" w:cstheme="minorHAnsi"/>
                          <w:sz w:val="24"/>
                          <w:szCs w:val="24"/>
                          <w:vertAlign w:val="superscript"/>
                          <w:lang w:eastAsia="en-GB"/>
                        </w:rPr>
                        <w:t>th</w:t>
                      </w:r>
                      <w:r w:rsidRPr="00E83D35">
                        <w:rPr>
                          <w:rFonts w:ascii="Twinkl Cursive Unlooped" w:hAnsi="Twinkl Cursive Unlooped" w:cstheme="minorHAnsi"/>
                          <w:sz w:val="24"/>
                          <w:szCs w:val="24"/>
                          <w:lang w:eastAsia="en-GB"/>
                        </w:rPr>
                        <w:t xml:space="preserve"> – Pre School Graduation see letter in full </w:t>
                      </w:r>
                      <w:hyperlink r:id="rId17" w:history="1">
                        <w:r w:rsidRPr="00E83D35">
                          <w:rPr>
                            <w:rStyle w:val="Hyperlink"/>
                            <w:rFonts w:ascii="Twinkl Cursive Unlooped" w:hAnsi="Twinkl Cursive Unlooped" w:cstheme="minorHAnsi"/>
                            <w:sz w:val="24"/>
                            <w:szCs w:val="24"/>
                            <w:lang w:eastAsia="en-GB"/>
                          </w:rPr>
                          <w:t>here</w:t>
                        </w:r>
                      </w:hyperlink>
                      <w:r w:rsidRPr="00E83D35">
                        <w:rPr>
                          <w:rFonts w:ascii="Twinkl Cursive Unlooped" w:hAnsi="Twinkl Cursive Unlooped" w:cstheme="minorHAnsi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</w:p>
                    <w:p w14:paraId="0A14B8A2" w14:textId="77777777" w:rsidR="0014769C" w:rsidRPr="00E83D35" w:rsidRDefault="0014769C" w:rsidP="0014769C">
                      <w:pPr>
                        <w:rPr>
                          <w:rFonts w:ascii="Twinkl Cursive Unlooped" w:hAnsi="Twinkl Cursive Unlooped" w:cstheme="minorHAnsi"/>
                          <w:sz w:val="24"/>
                          <w:szCs w:val="24"/>
                        </w:rPr>
                      </w:pPr>
                      <w:r w:rsidRPr="00E83D35">
                        <w:rPr>
                          <w:rFonts w:ascii="Twinkl Cursive Unlooped" w:hAnsi="Twinkl Cursive Unlooped" w:cstheme="minorHAnsi"/>
                          <w:sz w:val="24"/>
                          <w:szCs w:val="24"/>
                        </w:rPr>
                        <w:t>17</w:t>
                      </w:r>
                      <w:r w:rsidRPr="00E83D35">
                        <w:rPr>
                          <w:rFonts w:ascii="Twinkl Cursive Unlooped" w:hAnsi="Twinkl Cursive Unlooped" w:cstheme="minorHAnsi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E83D35">
                        <w:rPr>
                          <w:rFonts w:ascii="Twinkl Cursive Unlooped" w:hAnsi="Twinkl Cursive Unlooped" w:cstheme="minorHAnsi"/>
                          <w:sz w:val="24"/>
                          <w:szCs w:val="24"/>
                        </w:rPr>
                        <w:t xml:space="preserve"> – </w:t>
                      </w:r>
                      <w:hyperlink r:id="rId18" w:history="1">
                        <w:r w:rsidRPr="00E83D35">
                          <w:rPr>
                            <w:rStyle w:val="Hyperlink"/>
                            <w:rFonts w:ascii="Twinkl Cursive Unlooped" w:hAnsi="Twinkl Cursive Unlooped" w:cstheme="minorHAnsi"/>
                            <w:sz w:val="24"/>
                            <w:szCs w:val="24"/>
                          </w:rPr>
                          <w:t>Mufti Day</w:t>
                        </w:r>
                      </w:hyperlink>
                    </w:p>
                    <w:p w14:paraId="57FBC6A3" w14:textId="474403B4" w:rsidR="0014769C" w:rsidRPr="00E83D35" w:rsidRDefault="0014769C" w:rsidP="0014769C">
                      <w:pPr>
                        <w:rPr>
                          <w:rFonts w:ascii="Twinkl Cursive Unlooped" w:hAnsi="Twinkl Cursive Unlooped" w:cstheme="minorHAnsi"/>
                          <w:sz w:val="24"/>
                          <w:szCs w:val="24"/>
                        </w:rPr>
                      </w:pPr>
                      <w:r w:rsidRPr="00E83D35">
                        <w:rPr>
                          <w:rFonts w:ascii="Twinkl Cursive Unlooped" w:hAnsi="Twinkl Cursive Unlooped" w:cstheme="minorHAnsi"/>
                          <w:sz w:val="24"/>
                          <w:szCs w:val="24"/>
                        </w:rPr>
                        <w:t>17</w:t>
                      </w:r>
                      <w:r w:rsidRPr="00E83D35">
                        <w:rPr>
                          <w:rFonts w:ascii="Twinkl Cursive Unlooped" w:hAnsi="Twinkl Cursive Unlooped" w:cstheme="minorHAnsi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E83D35">
                        <w:rPr>
                          <w:rFonts w:ascii="Twinkl Cursive Unlooped" w:hAnsi="Twinkl Cursive Unlooped" w:cstheme="minorHAnsi"/>
                          <w:sz w:val="24"/>
                          <w:szCs w:val="24"/>
                        </w:rPr>
                        <w:t xml:space="preserve"> – Break up for </w:t>
                      </w:r>
                      <w:hyperlink r:id="rId19" w:history="1">
                        <w:r w:rsidRPr="00E83D35">
                          <w:rPr>
                            <w:rStyle w:val="Hyperlink"/>
                            <w:rFonts w:ascii="Twinkl Cursive Unlooped" w:hAnsi="Twinkl Cursive Unlooped" w:cstheme="minorHAnsi"/>
                            <w:sz w:val="24"/>
                            <w:szCs w:val="24"/>
                          </w:rPr>
                          <w:t>Summer Holidays</w:t>
                        </w:r>
                      </w:hyperlink>
                      <w:r w:rsidRPr="00E83D35">
                        <w:rPr>
                          <w:rFonts w:ascii="Twinkl Cursive Unlooped" w:hAnsi="Twinkl Cursive Unlooped"/>
                        </w:rPr>
                        <w:t xml:space="preserve"> at </w:t>
                      </w:r>
                      <w:proofErr w:type="gramStart"/>
                      <w:r w:rsidRPr="00E83D35">
                        <w:rPr>
                          <w:rFonts w:ascii="Twinkl Cursive Unlooped" w:hAnsi="Twinkl Cursive Unlooped"/>
                        </w:rPr>
                        <w:t>1.15  pm</w:t>
                      </w:r>
                      <w:proofErr w:type="gramEnd"/>
                      <w:r w:rsidRPr="00E83D35">
                        <w:rPr>
                          <w:rFonts w:ascii="Twinkl Cursive Unlooped" w:hAnsi="Twinkl Cursive Unlooped"/>
                        </w:rPr>
                        <w:t xml:space="preserve"> </w:t>
                      </w:r>
                    </w:p>
                    <w:p w14:paraId="7100465C" w14:textId="77777777" w:rsidR="0014769C" w:rsidRPr="00E83D35" w:rsidRDefault="0014769C" w:rsidP="0014769C">
                      <w:pPr>
                        <w:rPr>
                          <w:rFonts w:ascii="Twinkl Cursive Unlooped" w:hAnsi="Twinkl Cursive Unlooped" w:cstheme="minorHAnsi"/>
                          <w:sz w:val="24"/>
                          <w:szCs w:val="24"/>
                        </w:rPr>
                      </w:pPr>
                      <w:r w:rsidRPr="00E83D35">
                        <w:rPr>
                          <w:rFonts w:ascii="Twinkl Cursive Unlooped" w:hAnsi="Twinkl Cursive Unlooped" w:cstheme="minorHAnsi"/>
                          <w:sz w:val="24"/>
                          <w:szCs w:val="24"/>
                        </w:rPr>
                        <w:t>20</w:t>
                      </w:r>
                      <w:r w:rsidRPr="00E83D35">
                        <w:rPr>
                          <w:rFonts w:ascii="Twinkl Cursive Unlooped" w:hAnsi="Twinkl Cursive Unlooped" w:cstheme="minorHAnsi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E83D35">
                        <w:rPr>
                          <w:rFonts w:ascii="Twinkl Cursive Unlooped" w:hAnsi="Twinkl Cursive Unlooped" w:cstheme="minorHAnsi"/>
                          <w:sz w:val="24"/>
                          <w:szCs w:val="24"/>
                        </w:rPr>
                        <w:t xml:space="preserve"> – </w:t>
                      </w:r>
                      <w:hyperlink r:id="rId20" w:history="1">
                        <w:r w:rsidRPr="00E83D35">
                          <w:rPr>
                            <w:rStyle w:val="Hyperlink"/>
                            <w:rFonts w:ascii="Twinkl Cursive Unlooped" w:hAnsi="Twinkl Cursive Unlooped" w:cstheme="minorHAnsi"/>
                            <w:sz w:val="24"/>
                            <w:szCs w:val="24"/>
                          </w:rPr>
                          <w:t>School Closed to Pupils</w:t>
                        </w:r>
                      </w:hyperlink>
                      <w:r w:rsidRPr="00E83D35">
                        <w:rPr>
                          <w:rFonts w:ascii="Twinkl Cursive Unlooped" w:hAnsi="Twinkl Cursive Unlooped" w:cstheme="minorHAnsi"/>
                          <w:sz w:val="24"/>
                          <w:szCs w:val="24"/>
                        </w:rPr>
                        <w:t xml:space="preserve"> – Teacher Training Day</w:t>
                      </w:r>
                    </w:p>
                    <w:p w14:paraId="2E5EFE74" w14:textId="77777777" w:rsidR="00146990" w:rsidRDefault="00146990"/>
                  </w:txbxContent>
                </v:textbox>
              </v:shape>
            </w:pict>
          </mc:Fallback>
        </mc:AlternateContent>
      </w:r>
      <w:r w:rsidR="00151EB1" w:rsidRPr="00394AFF">
        <w:rPr>
          <w:rFonts w:ascii="Lucida Handwriting" w:hAnsi="Lucida Handwriting"/>
          <w:b/>
          <w:color w:val="0070C0"/>
          <w:sz w:val="32"/>
          <w:szCs w:val="32"/>
        </w:rPr>
        <w:t xml:space="preserve">                              </w:t>
      </w:r>
    </w:p>
    <w:p w14:paraId="028EBD00" w14:textId="4B76954E" w:rsidR="0015612D" w:rsidRPr="0015612D" w:rsidRDefault="0015612D" w:rsidP="0015612D">
      <w:pPr>
        <w:rPr>
          <w:rFonts w:ascii="Lucida Handwriting" w:hAnsi="Lucida Handwriting"/>
          <w:sz w:val="32"/>
          <w:szCs w:val="32"/>
        </w:rPr>
      </w:pPr>
    </w:p>
    <w:p w14:paraId="4441E9A3" w14:textId="3BF316FB" w:rsidR="0015612D" w:rsidRPr="0015612D" w:rsidRDefault="0015612D" w:rsidP="0015612D">
      <w:pPr>
        <w:rPr>
          <w:rFonts w:ascii="Lucida Handwriting" w:hAnsi="Lucida Handwriting"/>
          <w:sz w:val="32"/>
          <w:szCs w:val="32"/>
        </w:rPr>
      </w:pPr>
    </w:p>
    <w:p w14:paraId="09D266B3" w14:textId="7FEC715D" w:rsidR="0015612D" w:rsidRPr="0015612D" w:rsidRDefault="0015612D" w:rsidP="0015612D">
      <w:pPr>
        <w:rPr>
          <w:rFonts w:ascii="Lucida Handwriting" w:hAnsi="Lucida Handwriting"/>
          <w:sz w:val="32"/>
          <w:szCs w:val="32"/>
        </w:rPr>
      </w:pPr>
    </w:p>
    <w:p w14:paraId="7A087FBE" w14:textId="7B1E40EC" w:rsidR="0015612D" w:rsidRPr="0015612D" w:rsidRDefault="0015612D" w:rsidP="0015612D">
      <w:pPr>
        <w:rPr>
          <w:rFonts w:ascii="Lucida Handwriting" w:hAnsi="Lucida Handwriting"/>
          <w:sz w:val="32"/>
          <w:szCs w:val="32"/>
        </w:rPr>
      </w:pPr>
    </w:p>
    <w:p w14:paraId="764688F0" w14:textId="5F236CE9" w:rsidR="0015612D" w:rsidRPr="0015612D" w:rsidRDefault="00E83D35" w:rsidP="0015612D">
      <w:pPr>
        <w:rPr>
          <w:rFonts w:ascii="Lucida Handwriting" w:hAnsi="Lucida Handwriting"/>
          <w:sz w:val="32"/>
          <w:szCs w:val="32"/>
        </w:rPr>
      </w:pPr>
      <w:r>
        <w:rPr>
          <w:rFonts w:ascii="Lucida Handwriting" w:hAnsi="Lucida Handwriting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6D16213A" wp14:editId="26D89D69">
                <wp:simplePos x="0" y="0"/>
                <wp:positionH relativeFrom="column">
                  <wp:posOffset>2752725</wp:posOffset>
                </wp:positionH>
                <wp:positionV relativeFrom="paragraph">
                  <wp:posOffset>288925</wp:posOffset>
                </wp:positionV>
                <wp:extent cx="3781425" cy="1924050"/>
                <wp:effectExtent l="0" t="0" r="28575" b="19050"/>
                <wp:wrapNone/>
                <wp:docPr id="93313350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1425" cy="19240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chemeClr val="accent2"/>
                          </a:solidFill>
                        </a:ln>
                      </wps:spPr>
                      <wps:txbx>
                        <w:txbxContent>
                          <w:p w14:paraId="412D3C87" w14:textId="28175CF0" w:rsidR="00E83D35" w:rsidRPr="00E83D35" w:rsidRDefault="00E83D35" w:rsidP="00E83D35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E83D35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IMPORTANT DATES FOR YEAR 6</w:t>
                            </w:r>
                          </w:p>
                          <w:p w14:paraId="63B4F082" w14:textId="0BEA0C5D" w:rsidR="00E83D35" w:rsidRPr="00E83D35" w:rsidRDefault="00E83D35">
                            <w:p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 w:rsidRPr="00E83D35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15</w:t>
                            </w:r>
                            <w:r w:rsidRPr="00E83D35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E83D35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 xml:space="preserve"> July – Leavers Lunch book via MCAS </w:t>
                            </w:r>
                          </w:p>
                          <w:p w14:paraId="008A2B0B" w14:textId="4D3F9FA3" w:rsidR="00E83D35" w:rsidRPr="00E83D35" w:rsidRDefault="00E83D35">
                            <w:p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 w:rsidRPr="00E83D35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15</w:t>
                            </w:r>
                            <w:r w:rsidRPr="00E83D35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E83D35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 xml:space="preserve"> July – Leavers Disco 6 pm – 8pm </w:t>
                            </w:r>
                          </w:p>
                          <w:p w14:paraId="438B4974" w14:textId="314E68CD" w:rsidR="00E83D35" w:rsidRPr="00E83D35" w:rsidRDefault="00E83D35">
                            <w:pPr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 w:rsidRPr="00E83D35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16</w:t>
                            </w:r>
                            <w:r w:rsidRPr="00E83D35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E83D35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 xml:space="preserve"> July – Leavers Assembly 1.30pm for a 1.45 pm start. School gates will close at 1.45 pm and no one will be able to be admitted after that time.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16213A" id="Text Box 14" o:spid="_x0000_s1030" type="#_x0000_t202" style="position:absolute;margin-left:216.75pt;margin-top:22.75pt;width:297.75pt;height:151.5pt;z-index:2517596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QrTVAIAAMcEAAAOAAAAZHJzL2Uyb0RvYy54bWysVEtv2zAMvg/YfxB0X+ykTpsacYosRYYB&#10;XVsgHXpWZCkxIIuapMTOfv0o2Xm022EYdpH5Ekl9/OjpXVsrshfWVaALOhyklAjNoaz0pqDfX5af&#10;JpQ4z3TJFGhR0INw9G728cO0MbkYwRZUKSzBJNrljSno1nuTJ4njW1EzNwAjNDol2Jp5VO0mKS1r&#10;MHutklGaXicN2NJY4MI5tN53TjqL+aUU3D9J6YQnqqDYm4+njec6nMlsyvKNZWZb8b4N9g9d1KzS&#10;WPSU6p55Rna2+i1VXXELDqQfcKgTkLLiIr4BXzNM371mtWVGxLcgOM6cYHL/Ly1/3K/MsyW+/Qwt&#10;DjAA0hiXOzSG97TS1uGLnRL0I4SHE2yi9YSj8epmMsxGY0o4+oa3oywdR2CT83Vjnf8ioCZBKKjF&#10;uUS42P7BeSyJoceQUM2BqsplpVRUAhfEQlmyZzhFxrnQPovX1a7+BmVnRzak/TzRjFPvzJOjGUtE&#10;VoVMseCbIkqTpqDXV9j53zUwCkiFnOdWUVMajWf8guTbdUuqsqDZEds1lAeE3ELHRmf4skJYHpjz&#10;z8wi/RBlXCn/hIdUgH1BL1GyBfvzT/YQj6xALyUN0rmg7seOWUGJ+qqRL7fDLAv8j0o2vhmhYi89&#10;60uP3tULQKyHuLyGRzHEe3UUpYX6FTdvHqqii2mOtQvqj+LCd0uGm8vFfB6DkPGG+Qe9MjykDjiH&#10;ob+0r8yanhkeSfUIR+Kz/B1ButhwU8N850FWkT0B5w7VHn7cljidfrPDOl7qMer8/5n9AgAA//8D&#10;AFBLAwQUAAYACAAAACEAKiuIr98AAAALAQAADwAAAGRycy9kb3ducmV2LnhtbEyPS0/DMBCE70j8&#10;B2uRuCDqkDSlTeNUCAlx7uvAzYk3DxGvo9htwr9ne4LT7mpGs9/ku9n24oqj7xwpeFlEIJAqZzpq&#10;FJyOH89rED5oMrp3hAp+0MOuuL/LdWbcRHu8HkIjOIR8phW0IQyZlL5q0Wq/cAMSa7UbrQ58jo00&#10;o5443PYyjqKVtLoj/tDqAd9brL4PF6vg9fT5FMLxqzzX0YTnfZ/U8YqUenyY37YgAs7hzww3fEaH&#10;gplKdyHjRa9gmSQpW3lJed4MUbzhdqWCZLlOQRa5/N+h+AUAAP//AwBQSwECLQAUAAYACAAAACEA&#10;toM4kv4AAADhAQAAEwAAAAAAAAAAAAAAAAAAAAAAW0NvbnRlbnRfVHlwZXNdLnhtbFBLAQItABQA&#10;BgAIAAAAIQA4/SH/1gAAAJQBAAALAAAAAAAAAAAAAAAAAC8BAABfcmVscy8ucmVsc1BLAQItABQA&#10;BgAIAAAAIQAGJQrTVAIAAMcEAAAOAAAAAAAAAAAAAAAAAC4CAABkcnMvZTJvRG9jLnhtbFBLAQIt&#10;ABQABgAIAAAAIQAqK4iv3wAAAAsBAAAPAAAAAAAAAAAAAAAAAK4EAABkcnMvZG93bnJldi54bWxQ&#10;SwUGAAAAAAQABADzAAAAugUAAAAA&#10;" fillcolor="#fff2cc [663]" strokecolor="#ed7d31 [3205]" strokeweight=".5pt">
                <v:textbox>
                  <w:txbxContent>
                    <w:p w14:paraId="412D3C87" w14:textId="28175CF0" w:rsidR="00E83D35" w:rsidRPr="00E83D35" w:rsidRDefault="00E83D35" w:rsidP="00E83D35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E83D35">
                        <w:rPr>
                          <w:b/>
                          <w:bCs/>
                          <w:sz w:val="36"/>
                          <w:szCs w:val="36"/>
                        </w:rPr>
                        <w:t>IMPORTANT DATES FOR YEAR 6</w:t>
                      </w:r>
                    </w:p>
                    <w:p w14:paraId="63B4F082" w14:textId="0BEA0C5D" w:rsidR="00E83D35" w:rsidRPr="00E83D35" w:rsidRDefault="00E83D35">
                      <w:p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 w:rsidRPr="00E83D35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15</w:t>
                      </w:r>
                      <w:r w:rsidRPr="00E83D35">
                        <w:rPr>
                          <w:rFonts w:ascii="Twinkl Cursive Unlooped" w:hAnsi="Twinkl Cursive Unlooped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E83D35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 xml:space="preserve"> July – Leavers Lunch book via MCAS </w:t>
                      </w:r>
                    </w:p>
                    <w:p w14:paraId="008A2B0B" w14:textId="4D3F9FA3" w:rsidR="00E83D35" w:rsidRPr="00E83D35" w:rsidRDefault="00E83D35">
                      <w:p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 w:rsidRPr="00E83D35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15</w:t>
                      </w:r>
                      <w:r w:rsidRPr="00E83D35">
                        <w:rPr>
                          <w:rFonts w:ascii="Twinkl Cursive Unlooped" w:hAnsi="Twinkl Cursive Unlooped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E83D35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 xml:space="preserve"> July – Leavers Disco 6 pm – 8pm </w:t>
                      </w:r>
                    </w:p>
                    <w:p w14:paraId="438B4974" w14:textId="314E68CD" w:rsidR="00E83D35" w:rsidRPr="00E83D35" w:rsidRDefault="00E83D35">
                      <w:pPr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 w:rsidRPr="00E83D35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16</w:t>
                      </w:r>
                      <w:r w:rsidRPr="00E83D35">
                        <w:rPr>
                          <w:rFonts w:ascii="Twinkl Cursive Unlooped" w:hAnsi="Twinkl Cursive Unlooped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E83D35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 xml:space="preserve"> July – Leavers Assembly 1.30pm for a 1.45 pm start. School gates will close at 1.45 pm and no one will be able to be admitted after that time. </w:t>
                      </w:r>
                    </w:p>
                  </w:txbxContent>
                </v:textbox>
              </v:shape>
            </w:pict>
          </mc:Fallback>
        </mc:AlternateContent>
      </w:r>
    </w:p>
    <w:p w14:paraId="4A283AF8" w14:textId="12303789" w:rsidR="0015612D" w:rsidRPr="0015612D" w:rsidRDefault="0015612D" w:rsidP="0015612D">
      <w:pPr>
        <w:rPr>
          <w:rFonts w:ascii="Lucida Handwriting" w:hAnsi="Lucida Handwriting"/>
          <w:sz w:val="32"/>
          <w:szCs w:val="32"/>
        </w:rPr>
      </w:pPr>
    </w:p>
    <w:p w14:paraId="17C1F735" w14:textId="3ED1AEFB" w:rsidR="000E0A3F" w:rsidRDefault="00E83D35" w:rsidP="0015612D">
      <w:pPr>
        <w:rPr>
          <w:rFonts w:ascii="Twinkl Cursive Unlooped" w:hAnsi="Twinkl Cursive Unlooped"/>
        </w:rPr>
      </w:pPr>
      <w:r>
        <w:rPr>
          <w:rFonts w:ascii="Twinkl Cursive Unlooped" w:hAnsi="Twinkl Cursive Unlooped"/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0D32B186" wp14:editId="7DE9DB7C">
                <wp:simplePos x="0" y="0"/>
                <wp:positionH relativeFrom="column">
                  <wp:posOffset>-628650</wp:posOffset>
                </wp:positionH>
                <wp:positionV relativeFrom="paragraph">
                  <wp:posOffset>385445</wp:posOffset>
                </wp:positionV>
                <wp:extent cx="3238500" cy="4438650"/>
                <wp:effectExtent l="0" t="0" r="19050" b="19050"/>
                <wp:wrapNone/>
                <wp:docPr id="1923652286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0" cy="44386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2A56A607" w14:textId="1AD9C966" w:rsidR="00E83D35" w:rsidRDefault="00E83D35" w:rsidP="00E83D35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0100162" wp14:editId="7111E756">
                                  <wp:extent cx="2190750" cy="1609725"/>
                                  <wp:effectExtent l="0" t="0" r="0" b="9525"/>
                                  <wp:docPr id="983130518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83130518" name="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90750" cy="16097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08F915C" w14:textId="66E220D7" w:rsidR="00E83D35" w:rsidRPr="009F1A1D" w:rsidRDefault="00E83D35" w:rsidP="00E83D35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36"/>
                                <w:szCs w:val="36"/>
                              </w:rPr>
                            </w:pPr>
                            <w:r w:rsidRPr="009F1A1D">
                              <w:rPr>
                                <w:rFonts w:ascii="Twinkl Cursive Unlooped" w:hAnsi="Twinkl Cursive Unlooped"/>
                                <w:sz w:val="36"/>
                                <w:szCs w:val="36"/>
                              </w:rPr>
                              <w:t xml:space="preserve">BLUE WEEK </w:t>
                            </w:r>
                          </w:p>
                          <w:p w14:paraId="482CA0EA" w14:textId="1C6CB0B6" w:rsidR="00E83D35" w:rsidRPr="009F1A1D" w:rsidRDefault="00E83D35" w:rsidP="00E83D35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 w:rsidRPr="009F1A1D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 xml:space="preserve">Next week is </w:t>
                            </w:r>
                            <w:r w:rsidR="009F1A1D" w:rsidRPr="009F1A1D">
                              <w:rPr>
                                <w:rFonts w:ascii="Twinkl Cursive Unlooped" w:hAnsi="Twinkl Cursive Unlooped"/>
                                <w:b/>
                                <w:bCs/>
                                <w:sz w:val="24"/>
                                <w:szCs w:val="24"/>
                              </w:rPr>
                              <w:t>blue</w:t>
                            </w:r>
                            <w:r w:rsidRPr="009F1A1D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 xml:space="preserve"> week in the Forest so </w:t>
                            </w:r>
                            <w:r w:rsidR="009F1A1D" w:rsidRPr="009F1A1D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 xml:space="preserve">only Reception will attend. </w:t>
                            </w:r>
                          </w:p>
                          <w:p w14:paraId="0DBBC527" w14:textId="2C2F4309" w:rsidR="009F1A1D" w:rsidRPr="009F1A1D" w:rsidRDefault="009F1A1D" w:rsidP="00E83D35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 w:rsidRPr="009F1A1D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 xml:space="preserve">As a celebration for the end of their Primary School journey Year 6 will visit the Forest next week. </w:t>
                            </w:r>
                          </w:p>
                          <w:p w14:paraId="6BDA6245" w14:textId="45E78D35" w:rsidR="009F1A1D" w:rsidRPr="009F1A1D" w:rsidRDefault="009F1A1D" w:rsidP="00E83D35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 w:rsidRPr="009F1A1D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 xml:space="preserve">6D – Monday, </w:t>
                            </w:r>
                            <w:r w:rsidR="00740BCC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13</w:t>
                            </w:r>
                            <w:r w:rsidRPr="009F1A1D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9F1A1D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 xml:space="preserve"> July 2026</w:t>
                            </w:r>
                          </w:p>
                          <w:p w14:paraId="338E9CCE" w14:textId="280C5EAB" w:rsidR="009F1A1D" w:rsidRPr="009F1A1D" w:rsidRDefault="009F1A1D" w:rsidP="00E83D35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</w:pPr>
                            <w:r w:rsidRPr="009F1A1D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 xml:space="preserve">6C – </w:t>
                            </w:r>
                            <w:r w:rsidR="006A77B0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Monday</w:t>
                            </w:r>
                            <w:r w:rsidRPr="009F1A1D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740BCC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>13</w:t>
                            </w:r>
                            <w:r w:rsidRPr="009F1A1D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9F1A1D">
                              <w:rPr>
                                <w:rFonts w:ascii="Twinkl Cursive Unlooped" w:hAnsi="Twinkl Cursive Unlooped"/>
                                <w:sz w:val="24"/>
                                <w:szCs w:val="24"/>
                              </w:rPr>
                              <w:t xml:space="preserve"> July 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D32B186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31" type="#_x0000_t202" style="position:absolute;margin-left:-49.5pt;margin-top:30.35pt;width:255pt;height:349.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j5AVAIAAOsEAAAOAAAAZHJzL2Uyb0RvYy54bWysVE1v2zAMvQ/YfxB0X53vZUGcImvRYUDW&#10;FkiHnhVZbgzIoiYpsbNfvyc5abNu2KHYRaFImqQe38v8sq012yvnKzI571/0OFNGUlGZp5x/f7j5&#10;MOXMB2EKocmonB+U55eL9+/mjZ2pAW1JF8oxFDF+1ticb0Owsyzzcqtq4S/IKoNgSa4WAVf3lBVO&#10;NKhe62zQ602yhlxhHUnlPbzXXZAvUv2yVDLclaVXgemcY7aQTpfOTTyzxVzMnpyw20oexxBvmKIW&#10;lUHT51LXIgi2c9UfpepKOvJUhgtJdUZlWUmV3oDX9HuvXrPeCqvSWwCOt88w+f9XVt7u1/besdB+&#10;phYLjIA01s88nPE9benq+ItJGeKA8PAMm2oDk3AOB8PpuIeQRGw0Gk4n4wRs9vK5dT58UVSzaOTc&#10;YS8JLrFf+YCWSD2lxG6edFXcVFqnS+SCutKO7QW2KKRUJgzS53pXf6Oi84MNmCHtE25svXNPT260&#10;SKyKlVLD35pow5qcT4aY/K0DAIJugH91QkwbtH/BOFqh3bSsKnI+PuG/oeKAtTjqGOutvKkA3Ur4&#10;cC8cKAq4Ibtwh6PUhNnpaHG2Jffzb/6YD+YgylkDyufc/9gJpzjTXw049ak/GkWNpMto/HGAizuP&#10;bM4jZldfEfbRh8CtTGbMD/pklo7qR6hzGbsiJIxE75yHk3kVOiFC3VItlykJqrAirMzaylg67iIS&#10;46F9FM4e2RNAvFs6iUPMXpGoy41fGlruApVVYljEuUP1CD8UlXhwVH+U7Pk9Zb38Ry1+AQAA//8D&#10;AFBLAwQUAAYACAAAACEAUXz5d+EAAAAKAQAADwAAAGRycy9kb3ducmV2LnhtbEyPwU7DMBBE70j8&#10;g7VIXFDrBJWkCXEqhASCYwo99ObG2yQQr6PYbUO/nu0JjrMzmn1TrCbbiyOOvnOkIJ5HIJBqZzpq&#10;FHx+vMyWIHzQZHTvCBX8oIdVeX1V6Ny4E1V4XIdGcAn5XCtoQxhyKX3dotV+7gYk9vZutDqwHBtp&#10;Rn3ictvL+yhKpNUd8YdWD/jcYv29PlgF27tqie/NW1JtXs8mbJqv1CzOSt3eTE+PIAJO4S8MF3xG&#10;h5KZdu5AxotewSzLeEtQkEQpCA4s4pgPOwXpQ5aCLAv5f0L5CwAA//8DAFBLAQItABQABgAIAAAA&#10;IQC2gziS/gAAAOEBAAATAAAAAAAAAAAAAAAAAAAAAABbQ29udGVudF9UeXBlc10ueG1sUEsBAi0A&#10;FAAGAAgAAAAhADj9If/WAAAAlAEAAAsAAAAAAAAAAAAAAAAALwEAAF9yZWxzLy5yZWxzUEsBAi0A&#10;FAAGAAgAAAAhAFD2PkBUAgAA6wQAAA4AAAAAAAAAAAAAAAAALgIAAGRycy9lMm9Eb2MueG1sUEsB&#10;Ai0AFAAGAAgAAAAhAFF8+XfhAAAACgEAAA8AAAAAAAAAAAAAAAAArgQAAGRycy9kb3ducmV2Lnht&#10;bFBLBQYAAAAABAAEAPMAAAC8BQAAAAA=&#10;" fillcolor="#fbe4d5 [661]" strokecolor="#823b0b [1605]" strokeweight=".5pt">
                <v:textbox>
                  <w:txbxContent>
                    <w:p w14:paraId="2A56A607" w14:textId="1AD9C966" w:rsidR="00E83D35" w:rsidRDefault="00E83D35" w:rsidP="00E83D35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0100162" wp14:editId="7111E756">
                            <wp:extent cx="2190750" cy="1609725"/>
                            <wp:effectExtent l="0" t="0" r="0" b="9525"/>
                            <wp:docPr id="983130518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83130518" name=""/>
                                    <pic:cNvPicPr/>
                                  </pic:nvPicPr>
                                  <pic:blipFill>
                                    <a:blip r:embed="rId2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90750" cy="16097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08F915C" w14:textId="66E220D7" w:rsidR="00E83D35" w:rsidRPr="009F1A1D" w:rsidRDefault="00E83D35" w:rsidP="00E83D35">
                      <w:pPr>
                        <w:jc w:val="center"/>
                        <w:rPr>
                          <w:rFonts w:ascii="Twinkl Cursive Unlooped" w:hAnsi="Twinkl Cursive Unlooped"/>
                          <w:sz w:val="36"/>
                          <w:szCs w:val="36"/>
                        </w:rPr>
                      </w:pPr>
                      <w:r w:rsidRPr="009F1A1D">
                        <w:rPr>
                          <w:rFonts w:ascii="Twinkl Cursive Unlooped" w:hAnsi="Twinkl Cursive Unlooped"/>
                          <w:sz w:val="36"/>
                          <w:szCs w:val="36"/>
                        </w:rPr>
                        <w:t xml:space="preserve">BLUE WEEK </w:t>
                      </w:r>
                    </w:p>
                    <w:p w14:paraId="482CA0EA" w14:textId="1C6CB0B6" w:rsidR="00E83D35" w:rsidRPr="009F1A1D" w:rsidRDefault="00E83D35" w:rsidP="00E83D35">
                      <w:pPr>
                        <w:jc w:val="center"/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 w:rsidRPr="009F1A1D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 xml:space="preserve">Next week is </w:t>
                      </w:r>
                      <w:r w:rsidR="009F1A1D" w:rsidRPr="009F1A1D">
                        <w:rPr>
                          <w:rFonts w:ascii="Twinkl Cursive Unlooped" w:hAnsi="Twinkl Cursive Unlooped"/>
                          <w:b/>
                          <w:bCs/>
                          <w:sz w:val="24"/>
                          <w:szCs w:val="24"/>
                        </w:rPr>
                        <w:t>blue</w:t>
                      </w:r>
                      <w:r w:rsidRPr="009F1A1D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 xml:space="preserve"> week in the Forest so </w:t>
                      </w:r>
                      <w:r w:rsidR="009F1A1D" w:rsidRPr="009F1A1D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 xml:space="preserve">only Reception will attend. </w:t>
                      </w:r>
                    </w:p>
                    <w:p w14:paraId="0DBBC527" w14:textId="2C2F4309" w:rsidR="009F1A1D" w:rsidRPr="009F1A1D" w:rsidRDefault="009F1A1D" w:rsidP="00E83D35">
                      <w:pPr>
                        <w:jc w:val="center"/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 w:rsidRPr="009F1A1D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 xml:space="preserve">As a celebration for the end of their Primary School journey Year 6 will visit the Forest next week. </w:t>
                      </w:r>
                    </w:p>
                    <w:p w14:paraId="6BDA6245" w14:textId="45E78D35" w:rsidR="009F1A1D" w:rsidRPr="009F1A1D" w:rsidRDefault="009F1A1D" w:rsidP="00E83D35">
                      <w:pPr>
                        <w:jc w:val="center"/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 w:rsidRPr="009F1A1D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 xml:space="preserve">6D – Monday, </w:t>
                      </w:r>
                      <w:r w:rsidR="00740BCC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13</w:t>
                      </w:r>
                      <w:r w:rsidRPr="009F1A1D">
                        <w:rPr>
                          <w:rFonts w:ascii="Twinkl Cursive Unlooped" w:hAnsi="Twinkl Cursive Unlooped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9F1A1D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 xml:space="preserve"> July 2026</w:t>
                      </w:r>
                    </w:p>
                    <w:p w14:paraId="338E9CCE" w14:textId="280C5EAB" w:rsidR="009F1A1D" w:rsidRPr="009F1A1D" w:rsidRDefault="009F1A1D" w:rsidP="00E83D35">
                      <w:pPr>
                        <w:jc w:val="center"/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</w:pPr>
                      <w:r w:rsidRPr="009F1A1D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 xml:space="preserve">6C – </w:t>
                      </w:r>
                      <w:r w:rsidR="006A77B0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Monday</w:t>
                      </w:r>
                      <w:r w:rsidRPr="009F1A1D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 xml:space="preserve">, </w:t>
                      </w:r>
                      <w:r w:rsidR="00740BCC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>13</w:t>
                      </w:r>
                      <w:r w:rsidRPr="009F1A1D">
                        <w:rPr>
                          <w:rFonts w:ascii="Twinkl Cursive Unlooped" w:hAnsi="Twinkl Cursive Unlooped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9F1A1D">
                        <w:rPr>
                          <w:rFonts w:ascii="Twinkl Cursive Unlooped" w:hAnsi="Twinkl Cursive Unlooped"/>
                          <w:sz w:val="24"/>
                          <w:szCs w:val="24"/>
                        </w:rPr>
                        <w:t xml:space="preserve"> July 2026</w:t>
                      </w:r>
                    </w:p>
                  </w:txbxContent>
                </v:textbox>
              </v:shape>
            </w:pict>
          </mc:Fallback>
        </mc:AlternateContent>
      </w:r>
    </w:p>
    <w:p w14:paraId="19F648DB" w14:textId="70645421" w:rsidR="0015612D" w:rsidRDefault="0015612D" w:rsidP="0015612D">
      <w:pPr>
        <w:rPr>
          <w:rFonts w:ascii="Lucida Handwriting" w:hAnsi="Lucida Handwriting"/>
          <w:b/>
          <w:color w:val="0070C0"/>
          <w:sz w:val="32"/>
          <w:szCs w:val="32"/>
        </w:rPr>
      </w:pPr>
    </w:p>
    <w:p w14:paraId="690529B2" w14:textId="6A6FD10F" w:rsidR="009E5E1C" w:rsidRDefault="009E5E1C" w:rsidP="0015612D">
      <w:pPr>
        <w:tabs>
          <w:tab w:val="left" w:pos="7065"/>
        </w:tabs>
        <w:rPr>
          <w:rFonts w:ascii="Lucida Handwriting" w:hAnsi="Lucida Handwriting"/>
          <w:sz w:val="32"/>
          <w:szCs w:val="32"/>
        </w:rPr>
      </w:pPr>
    </w:p>
    <w:p w14:paraId="2DBE9732" w14:textId="31A3D3D4" w:rsidR="0015612D" w:rsidRPr="0015612D" w:rsidRDefault="00A51549" w:rsidP="0015612D">
      <w:pPr>
        <w:tabs>
          <w:tab w:val="left" w:pos="7065"/>
        </w:tabs>
        <w:rPr>
          <w:rFonts w:ascii="Lucida Handwriting" w:hAnsi="Lucida Handwriting"/>
          <w:sz w:val="32"/>
          <w:szCs w:val="32"/>
        </w:rPr>
      </w:pPr>
      <w:r>
        <w:rPr>
          <w:rFonts w:ascii="Lucida Handwriting" w:hAnsi="Lucida Handwriting"/>
          <w:b/>
          <w:noProof/>
          <w:color w:val="0070C0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0E5EC028" wp14:editId="345A7C83">
                <wp:simplePos x="0" y="0"/>
                <wp:positionH relativeFrom="column">
                  <wp:posOffset>2819400</wp:posOffset>
                </wp:positionH>
                <wp:positionV relativeFrom="paragraph">
                  <wp:posOffset>613410</wp:posOffset>
                </wp:positionV>
                <wp:extent cx="3619500" cy="3057525"/>
                <wp:effectExtent l="0" t="0" r="19050" b="28575"/>
                <wp:wrapNone/>
                <wp:docPr id="2085019369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0" cy="305752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chemeClr val="accent6"/>
                          </a:solidFill>
                        </a:ln>
                      </wps:spPr>
                      <wps:txbx>
                        <w:txbxContent>
                          <w:p w14:paraId="35C7AD45" w14:textId="77777777" w:rsidR="00A51549" w:rsidRDefault="00787C5E" w:rsidP="00787C5E">
                            <w:pPr>
                              <w:jc w:val="center"/>
                              <w:rPr>
                                <w:rFonts w:ascii="Twinkl Cursive Unlooped" w:hAnsi="Twinkl Cursive Unlooped"/>
                                <w:b/>
                                <w:bCs/>
                                <w:noProof/>
                                <w:sz w:val="36"/>
                                <w:szCs w:val="36"/>
                              </w:rPr>
                            </w:pPr>
                            <w:r w:rsidRPr="00787C5E">
                              <w:rPr>
                                <w:rFonts w:ascii="Twinkl Cursive Unlooped" w:hAnsi="Twinkl Cursive Unlooped"/>
                                <w:b/>
                                <w:bCs/>
                                <w:noProof/>
                                <w:sz w:val="36"/>
                                <w:szCs w:val="36"/>
                              </w:rPr>
                              <w:t>CONGRATULATIONS TO</w:t>
                            </w:r>
                            <w:r w:rsidR="00A51549">
                              <w:rPr>
                                <w:rFonts w:ascii="Twinkl Cursive Unlooped" w:hAnsi="Twinkl Cursive Unlooped"/>
                                <w:b/>
                                <w:bCs/>
                                <w:noProof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421AB777" w14:textId="121896D8" w:rsidR="00E83D35" w:rsidRDefault="008C6CBE" w:rsidP="00787C5E">
                            <w:pPr>
                              <w:jc w:val="center"/>
                              <w:rPr>
                                <w:rFonts w:ascii="Twinkl Cursive Unlooped" w:hAnsi="Twinkl Cursive Unlooped"/>
                                <w:b/>
                                <w:bCs/>
                                <w:noProof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b/>
                                <w:bCs/>
                                <w:noProof/>
                                <w:sz w:val="36"/>
                                <w:szCs w:val="36"/>
                              </w:rPr>
                              <w:t>Year 1N</w:t>
                            </w:r>
                          </w:p>
                          <w:p w14:paraId="21147CBD" w14:textId="46EF03FC" w:rsidR="00787C5E" w:rsidRPr="00787C5E" w:rsidRDefault="00787C5E" w:rsidP="00E83D35">
                            <w:pPr>
                              <w:spacing w:line="360" w:lineRule="auto"/>
                              <w:jc w:val="center"/>
                              <w:rPr>
                                <w:rFonts w:ascii="Twinkl Cursive Unlooped" w:hAnsi="Twinkl Cursive Unlooped"/>
                                <w:b/>
                                <w:bCs/>
                                <w:noProof/>
                                <w:sz w:val="36"/>
                                <w:szCs w:val="36"/>
                              </w:rPr>
                            </w:pPr>
                            <w:r w:rsidRPr="00787C5E">
                              <w:rPr>
                                <w:rFonts w:ascii="Twinkl Cursive Unlooped" w:hAnsi="Twinkl Cursive Unlooped"/>
                                <w:b/>
                                <w:bCs/>
                                <w:noProof/>
                                <w:sz w:val="36"/>
                                <w:szCs w:val="36"/>
                              </w:rPr>
                              <w:t xml:space="preserve">FOR  </w:t>
                            </w:r>
                            <w:r w:rsidR="008C6CBE">
                              <w:rPr>
                                <w:rFonts w:ascii="Twinkl Cursive Unlooped" w:hAnsi="Twinkl Cursive Unlooped"/>
                                <w:b/>
                                <w:bCs/>
                                <w:noProof/>
                                <w:sz w:val="36"/>
                                <w:szCs w:val="36"/>
                              </w:rPr>
                              <w:t>99.3</w:t>
                            </w:r>
                            <w:r w:rsidR="00E83D35">
                              <w:rPr>
                                <w:rFonts w:ascii="Twinkl Cursive Unlooped" w:hAnsi="Twinkl Cursive Unlooped"/>
                                <w:b/>
                                <w:bCs/>
                                <w:noProof/>
                                <w:sz w:val="36"/>
                                <w:szCs w:val="36"/>
                              </w:rPr>
                              <w:t xml:space="preserve"> % </w:t>
                            </w:r>
                            <w:r w:rsidRPr="00787C5E">
                              <w:rPr>
                                <w:rFonts w:ascii="Twinkl Cursive Unlooped" w:hAnsi="Twinkl Cursive Unlooped"/>
                                <w:b/>
                                <w:bCs/>
                                <w:noProof/>
                                <w:sz w:val="36"/>
                                <w:szCs w:val="36"/>
                              </w:rPr>
                              <w:t>ATTENDANCE</w:t>
                            </w:r>
                          </w:p>
                          <w:p w14:paraId="5758C732" w14:textId="77777777" w:rsidR="00A51549" w:rsidRDefault="00787C5E" w:rsidP="00787C5E">
                            <w:pPr>
                              <w:jc w:val="center"/>
                              <w:rPr>
                                <w:rFonts w:ascii="Twinkl Cursive Unlooped" w:hAnsi="Twinkl Cursive Unlooped"/>
                                <w:b/>
                                <w:bCs/>
                                <w:noProof/>
                                <w:sz w:val="36"/>
                                <w:szCs w:val="36"/>
                              </w:rPr>
                            </w:pPr>
                            <w:r w:rsidRPr="00787C5E">
                              <w:rPr>
                                <w:rFonts w:ascii="Twinkl Cursive Unlooped" w:hAnsi="Twinkl Cursive Unlooped"/>
                                <w:b/>
                                <w:bCs/>
                                <w:noProof/>
                                <w:sz w:val="36"/>
                                <w:szCs w:val="36"/>
                              </w:rPr>
                              <w:t xml:space="preserve">THE WHOLE SCHOOL </w:t>
                            </w:r>
                          </w:p>
                          <w:p w14:paraId="3C917852" w14:textId="21DD214F" w:rsidR="00787C5E" w:rsidRPr="00787C5E" w:rsidRDefault="00787C5E" w:rsidP="00787C5E">
                            <w:pPr>
                              <w:jc w:val="center"/>
                              <w:rPr>
                                <w:rFonts w:ascii="Twinkl Cursive Unlooped" w:hAnsi="Twinkl Cursive Unlooped"/>
                                <w:b/>
                                <w:bCs/>
                                <w:noProof/>
                                <w:sz w:val="36"/>
                                <w:szCs w:val="36"/>
                              </w:rPr>
                            </w:pPr>
                            <w:r w:rsidRPr="00787C5E">
                              <w:rPr>
                                <w:rFonts w:ascii="Twinkl Cursive Unlooped" w:hAnsi="Twinkl Cursive Unlooped"/>
                                <w:b/>
                                <w:bCs/>
                                <w:noProof/>
                                <w:sz w:val="36"/>
                                <w:szCs w:val="36"/>
                              </w:rPr>
                              <w:t>ATTENDANCE WAS</w:t>
                            </w:r>
                            <w:r w:rsidR="00A51549">
                              <w:rPr>
                                <w:rFonts w:ascii="Twinkl Cursive Unlooped" w:hAnsi="Twinkl Cursive Unlooped"/>
                                <w:b/>
                                <w:bCs/>
                                <w:noProof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8C6CBE">
                              <w:rPr>
                                <w:rFonts w:ascii="Twinkl Cursive Unlooped" w:hAnsi="Twinkl Cursive Unlooped"/>
                                <w:b/>
                                <w:bCs/>
                                <w:noProof/>
                                <w:sz w:val="36"/>
                                <w:szCs w:val="36"/>
                              </w:rPr>
                              <w:t xml:space="preserve">96.7 </w:t>
                            </w:r>
                            <w:r w:rsidR="00A51549">
                              <w:rPr>
                                <w:rFonts w:ascii="Twinkl Cursive Unlooped" w:hAnsi="Twinkl Cursive Unlooped"/>
                                <w:b/>
                                <w:bCs/>
                                <w:noProof/>
                                <w:sz w:val="36"/>
                                <w:szCs w:val="36"/>
                              </w:rPr>
                              <w:t>%</w:t>
                            </w:r>
                          </w:p>
                          <w:p w14:paraId="389F5BFE" w14:textId="2EDF5730" w:rsidR="00787C5E" w:rsidRPr="00787C5E" w:rsidRDefault="00787C5E" w:rsidP="00787C5E">
                            <w:pPr>
                              <w:jc w:val="center"/>
                              <w:rPr>
                                <w:rFonts w:ascii="Twinkl Cursive Unlooped" w:hAnsi="Twinkl Cursive Unlooped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5EC028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32" type="#_x0000_t202" style="position:absolute;margin-left:222pt;margin-top:48.3pt;width:285pt;height:240.7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noGVgIAAMcEAAAOAAAAZHJzL2Uyb0RvYy54bWysVE1v2zAMvQ/YfxB0X+x8OG2NOEWWIsOA&#10;ri2QDj0rshwbkEVNUmJnv36UHOej3WnYRZZI6pF6fPTsvq0l2QtjK1AZHQ5iSoTikFdqm9Gfr6sv&#10;t5RYx1TOJCiR0YOw9H7++dOs0akYQQkyF4YgiLJpozNaOqfTKLK8FDWzA9BCobMAUzOHR7ONcsMa&#10;RK9lNIrjadSAybUBLqxF60PnpPOAXxSCu+eisMIRmVGszYXVhHXj12g+Y+nWMF1W/FgG+4cqalYp&#10;THqCemCOkZ2pPkDVFTdgoXADDnUERVFxEd6ArxnG716zLpkW4S1IjtUnmuz/g+VP+7V+McS1X6HF&#10;BnpCGm1Ti0b/nrYwtf9ipQT9SOHhRJtoHeFoHE+Hd0mMLo6+cZzcJKPE40Tn69pY901ATfwmowb7&#10;Euhi+0frutA+xGezIKt8VUkZDl4LYikN2TPsIuNcKDcN1+Wu/gF5Z0c1YA2hn2jGrnfm296M1QRV&#10;eaRQ21USqUiT0ek4iQPwle907bqAruyLSMwgFUKf+fM7125aUuUI3nO7gfyAlBvo1Gg1X1VIyyOz&#10;7oUZlB9SiSPlnnEpJGBdcNxRUoL5/Te7j0dVoJeSBuWcUftrx4ygRH5XqJe74WTi9R8Ok+RmhAdz&#10;6dlcetSuXgJyPcTh1TxsfbyT/bYwUL/h5C18VnQxxTF3Rl2/XbpuyHByuVgsQhAqXjP3qNaae2jf&#10;W9/01/aNGX1UhkNRPUEvfJa+E0gX628qWOwcFFVQj+e5Y/VIP05L6PFxsv04Xp5D1Pn/M/8DAAD/&#10;/wMAUEsDBBQABgAIAAAAIQDo0GUb4wAAAAsBAAAPAAAAZHJzL2Rvd25yZXYueG1sTI/NTsMwEITv&#10;SLyDtUjcqGMUQglxKn6UCrjQFgTi5sbbJCJeR7HbpDw9zgmOszOa/SZbjKZlB+xdY0mCmEXAkEqr&#10;G6okvL8VF3NgzivSqrWEEo7oYJGfnmQq1XagNR42vmKhhFyqJNTedynnrqzRKDezHVLwdrY3ygfZ&#10;V1z3agjlpuWXUZRwoxoKH2rV4UON5fdmbyS8CPH6szLL4XP3+FR8He+Xz03xIeX52Xh3C8zj6P/C&#10;MOEHdMgD09buSTvWSojjOGzxEm6SBNgUiMR02Uq4up4L4HnG/2/IfwEAAP//AwBQSwECLQAUAAYA&#10;CAAAACEAtoM4kv4AAADhAQAAEwAAAAAAAAAAAAAAAAAAAAAAW0NvbnRlbnRfVHlwZXNdLnhtbFBL&#10;AQItABQABgAIAAAAIQA4/SH/1gAAAJQBAAALAAAAAAAAAAAAAAAAAC8BAABfcmVscy8ucmVsc1BL&#10;AQItABQABgAIAAAAIQBkKnoGVgIAAMcEAAAOAAAAAAAAAAAAAAAAAC4CAABkcnMvZTJvRG9jLnht&#10;bFBLAQItABQABgAIAAAAIQDo0GUb4wAAAAsBAAAPAAAAAAAAAAAAAAAAALAEAABkcnMvZG93bnJl&#10;di54bWxQSwUGAAAAAAQABADzAAAAwAUAAAAA&#10;" fillcolor="#e2efd9 [665]" strokecolor="#70ad47 [3209]" strokeweight=".5pt">
                <v:textbox>
                  <w:txbxContent>
                    <w:p w14:paraId="35C7AD45" w14:textId="77777777" w:rsidR="00A51549" w:rsidRDefault="00787C5E" w:rsidP="00787C5E">
                      <w:pPr>
                        <w:jc w:val="center"/>
                        <w:rPr>
                          <w:rFonts w:ascii="Twinkl Cursive Unlooped" w:hAnsi="Twinkl Cursive Unlooped"/>
                          <w:b/>
                          <w:bCs/>
                          <w:noProof/>
                          <w:sz w:val="36"/>
                          <w:szCs w:val="36"/>
                        </w:rPr>
                      </w:pPr>
                      <w:r w:rsidRPr="00787C5E">
                        <w:rPr>
                          <w:rFonts w:ascii="Twinkl Cursive Unlooped" w:hAnsi="Twinkl Cursive Unlooped"/>
                          <w:b/>
                          <w:bCs/>
                          <w:noProof/>
                          <w:sz w:val="36"/>
                          <w:szCs w:val="36"/>
                        </w:rPr>
                        <w:t>CONGRATULATIONS TO</w:t>
                      </w:r>
                      <w:r w:rsidR="00A51549">
                        <w:rPr>
                          <w:rFonts w:ascii="Twinkl Cursive Unlooped" w:hAnsi="Twinkl Cursive Unlooped"/>
                          <w:b/>
                          <w:bCs/>
                          <w:noProof/>
                          <w:sz w:val="36"/>
                          <w:szCs w:val="36"/>
                        </w:rPr>
                        <w:t xml:space="preserve"> </w:t>
                      </w:r>
                    </w:p>
                    <w:p w14:paraId="421AB777" w14:textId="121896D8" w:rsidR="00E83D35" w:rsidRDefault="008C6CBE" w:rsidP="00787C5E">
                      <w:pPr>
                        <w:jc w:val="center"/>
                        <w:rPr>
                          <w:rFonts w:ascii="Twinkl Cursive Unlooped" w:hAnsi="Twinkl Cursive Unlooped"/>
                          <w:b/>
                          <w:bCs/>
                          <w:noProof/>
                          <w:sz w:val="36"/>
                          <w:szCs w:val="36"/>
                        </w:rPr>
                      </w:pPr>
                      <w:r>
                        <w:rPr>
                          <w:rFonts w:ascii="Twinkl Cursive Unlooped" w:hAnsi="Twinkl Cursive Unlooped"/>
                          <w:b/>
                          <w:bCs/>
                          <w:noProof/>
                          <w:sz w:val="36"/>
                          <w:szCs w:val="36"/>
                        </w:rPr>
                        <w:t>Year 1N</w:t>
                      </w:r>
                    </w:p>
                    <w:p w14:paraId="21147CBD" w14:textId="46EF03FC" w:rsidR="00787C5E" w:rsidRPr="00787C5E" w:rsidRDefault="00787C5E" w:rsidP="00E83D35">
                      <w:pPr>
                        <w:spacing w:line="360" w:lineRule="auto"/>
                        <w:jc w:val="center"/>
                        <w:rPr>
                          <w:rFonts w:ascii="Twinkl Cursive Unlooped" w:hAnsi="Twinkl Cursive Unlooped"/>
                          <w:b/>
                          <w:bCs/>
                          <w:noProof/>
                          <w:sz w:val="36"/>
                          <w:szCs w:val="36"/>
                        </w:rPr>
                      </w:pPr>
                      <w:r w:rsidRPr="00787C5E">
                        <w:rPr>
                          <w:rFonts w:ascii="Twinkl Cursive Unlooped" w:hAnsi="Twinkl Cursive Unlooped"/>
                          <w:b/>
                          <w:bCs/>
                          <w:noProof/>
                          <w:sz w:val="36"/>
                          <w:szCs w:val="36"/>
                        </w:rPr>
                        <w:t xml:space="preserve">FOR  </w:t>
                      </w:r>
                      <w:r w:rsidR="008C6CBE">
                        <w:rPr>
                          <w:rFonts w:ascii="Twinkl Cursive Unlooped" w:hAnsi="Twinkl Cursive Unlooped"/>
                          <w:b/>
                          <w:bCs/>
                          <w:noProof/>
                          <w:sz w:val="36"/>
                          <w:szCs w:val="36"/>
                        </w:rPr>
                        <w:t>99.3</w:t>
                      </w:r>
                      <w:r w:rsidR="00E83D35">
                        <w:rPr>
                          <w:rFonts w:ascii="Twinkl Cursive Unlooped" w:hAnsi="Twinkl Cursive Unlooped"/>
                          <w:b/>
                          <w:bCs/>
                          <w:noProof/>
                          <w:sz w:val="36"/>
                          <w:szCs w:val="36"/>
                        </w:rPr>
                        <w:t xml:space="preserve"> % </w:t>
                      </w:r>
                      <w:r w:rsidRPr="00787C5E">
                        <w:rPr>
                          <w:rFonts w:ascii="Twinkl Cursive Unlooped" w:hAnsi="Twinkl Cursive Unlooped"/>
                          <w:b/>
                          <w:bCs/>
                          <w:noProof/>
                          <w:sz w:val="36"/>
                          <w:szCs w:val="36"/>
                        </w:rPr>
                        <w:t>ATTENDANCE</w:t>
                      </w:r>
                    </w:p>
                    <w:p w14:paraId="5758C732" w14:textId="77777777" w:rsidR="00A51549" w:rsidRDefault="00787C5E" w:rsidP="00787C5E">
                      <w:pPr>
                        <w:jc w:val="center"/>
                        <w:rPr>
                          <w:rFonts w:ascii="Twinkl Cursive Unlooped" w:hAnsi="Twinkl Cursive Unlooped"/>
                          <w:b/>
                          <w:bCs/>
                          <w:noProof/>
                          <w:sz w:val="36"/>
                          <w:szCs w:val="36"/>
                        </w:rPr>
                      </w:pPr>
                      <w:r w:rsidRPr="00787C5E">
                        <w:rPr>
                          <w:rFonts w:ascii="Twinkl Cursive Unlooped" w:hAnsi="Twinkl Cursive Unlooped"/>
                          <w:b/>
                          <w:bCs/>
                          <w:noProof/>
                          <w:sz w:val="36"/>
                          <w:szCs w:val="36"/>
                        </w:rPr>
                        <w:t xml:space="preserve">THE WHOLE SCHOOL </w:t>
                      </w:r>
                    </w:p>
                    <w:p w14:paraId="3C917852" w14:textId="21DD214F" w:rsidR="00787C5E" w:rsidRPr="00787C5E" w:rsidRDefault="00787C5E" w:rsidP="00787C5E">
                      <w:pPr>
                        <w:jc w:val="center"/>
                        <w:rPr>
                          <w:rFonts w:ascii="Twinkl Cursive Unlooped" w:hAnsi="Twinkl Cursive Unlooped"/>
                          <w:b/>
                          <w:bCs/>
                          <w:noProof/>
                          <w:sz w:val="36"/>
                          <w:szCs w:val="36"/>
                        </w:rPr>
                      </w:pPr>
                      <w:r w:rsidRPr="00787C5E">
                        <w:rPr>
                          <w:rFonts w:ascii="Twinkl Cursive Unlooped" w:hAnsi="Twinkl Cursive Unlooped"/>
                          <w:b/>
                          <w:bCs/>
                          <w:noProof/>
                          <w:sz w:val="36"/>
                          <w:szCs w:val="36"/>
                        </w:rPr>
                        <w:t>ATTENDANCE WAS</w:t>
                      </w:r>
                      <w:r w:rsidR="00A51549">
                        <w:rPr>
                          <w:rFonts w:ascii="Twinkl Cursive Unlooped" w:hAnsi="Twinkl Cursive Unlooped"/>
                          <w:b/>
                          <w:bCs/>
                          <w:noProof/>
                          <w:sz w:val="36"/>
                          <w:szCs w:val="36"/>
                        </w:rPr>
                        <w:t xml:space="preserve"> </w:t>
                      </w:r>
                      <w:r w:rsidR="008C6CBE">
                        <w:rPr>
                          <w:rFonts w:ascii="Twinkl Cursive Unlooped" w:hAnsi="Twinkl Cursive Unlooped"/>
                          <w:b/>
                          <w:bCs/>
                          <w:noProof/>
                          <w:sz w:val="36"/>
                          <w:szCs w:val="36"/>
                        </w:rPr>
                        <w:t xml:space="preserve">96.7 </w:t>
                      </w:r>
                      <w:r w:rsidR="00A51549">
                        <w:rPr>
                          <w:rFonts w:ascii="Twinkl Cursive Unlooped" w:hAnsi="Twinkl Cursive Unlooped"/>
                          <w:b/>
                          <w:bCs/>
                          <w:noProof/>
                          <w:sz w:val="36"/>
                          <w:szCs w:val="36"/>
                        </w:rPr>
                        <w:t>%</w:t>
                      </w:r>
                    </w:p>
                    <w:p w14:paraId="389F5BFE" w14:textId="2EDF5730" w:rsidR="00787C5E" w:rsidRPr="00787C5E" w:rsidRDefault="00787C5E" w:rsidP="00787C5E">
                      <w:pPr>
                        <w:jc w:val="center"/>
                        <w:rPr>
                          <w:rFonts w:ascii="Twinkl Cursive Unlooped" w:hAnsi="Twinkl Cursive Unlooped"/>
                          <w:b/>
                          <w:bCs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5612D">
        <w:rPr>
          <w:rFonts w:ascii="Lucida Handwriting" w:hAnsi="Lucida Handwriting"/>
          <w:sz w:val="32"/>
          <w:szCs w:val="32"/>
        </w:rPr>
        <w:tab/>
      </w:r>
    </w:p>
    <w:sectPr w:rsidR="0015612D" w:rsidRPr="001561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winkl Cursive Un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284E87"/>
    <w:multiLevelType w:val="hybridMultilevel"/>
    <w:tmpl w:val="C832D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0F588C"/>
    <w:multiLevelType w:val="multilevel"/>
    <w:tmpl w:val="90E41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1753020">
    <w:abstractNumId w:val="1"/>
  </w:num>
  <w:num w:numId="2" w16cid:durableId="918369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2CA6"/>
    <w:rsid w:val="00003C01"/>
    <w:rsid w:val="00010292"/>
    <w:rsid w:val="00011210"/>
    <w:rsid w:val="00011355"/>
    <w:rsid w:val="00014E25"/>
    <w:rsid w:val="000204E3"/>
    <w:rsid w:val="00020A2F"/>
    <w:rsid w:val="0002532E"/>
    <w:rsid w:val="00025FA4"/>
    <w:rsid w:val="0002660A"/>
    <w:rsid w:val="00027FA6"/>
    <w:rsid w:val="00034217"/>
    <w:rsid w:val="00035D9D"/>
    <w:rsid w:val="00036001"/>
    <w:rsid w:val="000402AC"/>
    <w:rsid w:val="00044705"/>
    <w:rsid w:val="00045F49"/>
    <w:rsid w:val="00052AB1"/>
    <w:rsid w:val="000545FC"/>
    <w:rsid w:val="00054EDB"/>
    <w:rsid w:val="00067209"/>
    <w:rsid w:val="00067744"/>
    <w:rsid w:val="00072BC6"/>
    <w:rsid w:val="0007504A"/>
    <w:rsid w:val="00077FAE"/>
    <w:rsid w:val="00084492"/>
    <w:rsid w:val="00084557"/>
    <w:rsid w:val="000947A1"/>
    <w:rsid w:val="000954D7"/>
    <w:rsid w:val="00095AD2"/>
    <w:rsid w:val="000A291E"/>
    <w:rsid w:val="000A3702"/>
    <w:rsid w:val="000A40F9"/>
    <w:rsid w:val="000A465D"/>
    <w:rsid w:val="000A5705"/>
    <w:rsid w:val="000B03B2"/>
    <w:rsid w:val="000B35B5"/>
    <w:rsid w:val="000C00F4"/>
    <w:rsid w:val="000C4F5E"/>
    <w:rsid w:val="000C619A"/>
    <w:rsid w:val="000C6C55"/>
    <w:rsid w:val="000D2092"/>
    <w:rsid w:val="000D5CA4"/>
    <w:rsid w:val="000D79E9"/>
    <w:rsid w:val="000E08CD"/>
    <w:rsid w:val="000E0A3F"/>
    <w:rsid w:val="000E0DD3"/>
    <w:rsid w:val="000E2302"/>
    <w:rsid w:val="000E68A8"/>
    <w:rsid w:val="000E6C0F"/>
    <w:rsid w:val="000F3426"/>
    <w:rsid w:val="000F3AB7"/>
    <w:rsid w:val="000F570E"/>
    <w:rsid w:val="0010046E"/>
    <w:rsid w:val="0010569E"/>
    <w:rsid w:val="00110028"/>
    <w:rsid w:val="001109FA"/>
    <w:rsid w:val="001119E8"/>
    <w:rsid w:val="00114BAF"/>
    <w:rsid w:val="001151FD"/>
    <w:rsid w:val="0011726B"/>
    <w:rsid w:val="00117FEA"/>
    <w:rsid w:val="00122F39"/>
    <w:rsid w:val="00126D4E"/>
    <w:rsid w:val="00127A95"/>
    <w:rsid w:val="0013518E"/>
    <w:rsid w:val="00137149"/>
    <w:rsid w:val="00142A40"/>
    <w:rsid w:val="00144768"/>
    <w:rsid w:val="00146990"/>
    <w:rsid w:val="00146BC3"/>
    <w:rsid w:val="001475AA"/>
    <w:rsid w:val="0014769C"/>
    <w:rsid w:val="001513CA"/>
    <w:rsid w:val="00151EB1"/>
    <w:rsid w:val="00152770"/>
    <w:rsid w:val="001555BF"/>
    <w:rsid w:val="0015612D"/>
    <w:rsid w:val="0016568A"/>
    <w:rsid w:val="00167A0C"/>
    <w:rsid w:val="00172304"/>
    <w:rsid w:val="00172643"/>
    <w:rsid w:val="00175A2F"/>
    <w:rsid w:val="00175A6E"/>
    <w:rsid w:val="00176BC3"/>
    <w:rsid w:val="0018180F"/>
    <w:rsid w:val="00184785"/>
    <w:rsid w:val="00184A5F"/>
    <w:rsid w:val="00184EC2"/>
    <w:rsid w:val="001925E3"/>
    <w:rsid w:val="00193A1D"/>
    <w:rsid w:val="00196CCE"/>
    <w:rsid w:val="00197E38"/>
    <w:rsid w:val="001A026A"/>
    <w:rsid w:val="001A0E5B"/>
    <w:rsid w:val="001A7B31"/>
    <w:rsid w:val="001B0555"/>
    <w:rsid w:val="001B6C21"/>
    <w:rsid w:val="001C24FE"/>
    <w:rsid w:val="001C2D5B"/>
    <w:rsid w:val="001C642D"/>
    <w:rsid w:val="001D0211"/>
    <w:rsid w:val="001D091F"/>
    <w:rsid w:val="001D2E39"/>
    <w:rsid w:val="001E3229"/>
    <w:rsid w:val="001E3C70"/>
    <w:rsid w:val="001F1909"/>
    <w:rsid w:val="001F569E"/>
    <w:rsid w:val="00204AA8"/>
    <w:rsid w:val="002113CA"/>
    <w:rsid w:val="00215742"/>
    <w:rsid w:val="00222A53"/>
    <w:rsid w:val="002310A0"/>
    <w:rsid w:val="002310B2"/>
    <w:rsid w:val="0024018A"/>
    <w:rsid w:val="00240DA3"/>
    <w:rsid w:val="002439BA"/>
    <w:rsid w:val="00243BCE"/>
    <w:rsid w:val="00245D16"/>
    <w:rsid w:val="00245FF0"/>
    <w:rsid w:val="00246EEC"/>
    <w:rsid w:val="00250BD9"/>
    <w:rsid w:val="0025128F"/>
    <w:rsid w:val="00254631"/>
    <w:rsid w:val="00255B08"/>
    <w:rsid w:val="00256D47"/>
    <w:rsid w:val="00261B93"/>
    <w:rsid w:val="002665E5"/>
    <w:rsid w:val="00274BAA"/>
    <w:rsid w:val="00276440"/>
    <w:rsid w:val="002769E8"/>
    <w:rsid w:val="00276BBD"/>
    <w:rsid w:val="002822C0"/>
    <w:rsid w:val="00282BC5"/>
    <w:rsid w:val="00287F0E"/>
    <w:rsid w:val="002936CE"/>
    <w:rsid w:val="00293C84"/>
    <w:rsid w:val="002A5984"/>
    <w:rsid w:val="002B2249"/>
    <w:rsid w:val="002B4FD5"/>
    <w:rsid w:val="002B7052"/>
    <w:rsid w:val="002C17FB"/>
    <w:rsid w:val="002C1AF5"/>
    <w:rsid w:val="002C5493"/>
    <w:rsid w:val="002D233E"/>
    <w:rsid w:val="002D4A59"/>
    <w:rsid w:val="002D4CCE"/>
    <w:rsid w:val="002D6FC2"/>
    <w:rsid w:val="002E5C3F"/>
    <w:rsid w:val="002F0D1B"/>
    <w:rsid w:val="002F0F34"/>
    <w:rsid w:val="002F50BE"/>
    <w:rsid w:val="002F6B6D"/>
    <w:rsid w:val="003002F7"/>
    <w:rsid w:val="00303807"/>
    <w:rsid w:val="003038DC"/>
    <w:rsid w:val="00303AA9"/>
    <w:rsid w:val="003043DD"/>
    <w:rsid w:val="00304C33"/>
    <w:rsid w:val="00305B53"/>
    <w:rsid w:val="00305E58"/>
    <w:rsid w:val="0030616B"/>
    <w:rsid w:val="0031326C"/>
    <w:rsid w:val="003146AC"/>
    <w:rsid w:val="0031684E"/>
    <w:rsid w:val="0032150A"/>
    <w:rsid w:val="00321FA3"/>
    <w:rsid w:val="003262BC"/>
    <w:rsid w:val="00336A6B"/>
    <w:rsid w:val="00336C82"/>
    <w:rsid w:val="00342212"/>
    <w:rsid w:val="00342D3F"/>
    <w:rsid w:val="00351325"/>
    <w:rsid w:val="00355F92"/>
    <w:rsid w:val="00361D07"/>
    <w:rsid w:val="00370770"/>
    <w:rsid w:val="00370C36"/>
    <w:rsid w:val="0037111C"/>
    <w:rsid w:val="00374BF1"/>
    <w:rsid w:val="00382972"/>
    <w:rsid w:val="00385F19"/>
    <w:rsid w:val="003903B2"/>
    <w:rsid w:val="00394AFF"/>
    <w:rsid w:val="003962E2"/>
    <w:rsid w:val="003A2E34"/>
    <w:rsid w:val="003B0F6E"/>
    <w:rsid w:val="003B19BC"/>
    <w:rsid w:val="003B2527"/>
    <w:rsid w:val="003B3891"/>
    <w:rsid w:val="003B4CA3"/>
    <w:rsid w:val="003B7663"/>
    <w:rsid w:val="003C1C7E"/>
    <w:rsid w:val="003C5627"/>
    <w:rsid w:val="003C61E5"/>
    <w:rsid w:val="003C620F"/>
    <w:rsid w:val="003D38E0"/>
    <w:rsid w:val="003D4E5A"/>
    <w:rsid w:val="003D690A"/>
    <w:rsid w:val="003E16FC"/>
    <w:rsid w:val="003E21D0"/>
    <w:rsid w:val="003E53F4"/>
    <w:rsid w:val="003E73D0"/>
    <w:rsid w:val="003F2EC5"/>
    <w:rsid w:val="003F50BF"/>
    <w:rsid w:val="00401575"/>
    <w:rsid w:val="00406A20"/>
    <w:rsid w:val="00407A87"/>
    <w:rsid w:val="0041025B"/>
    <w:rsid w:val="00414121"/>
    <w:rsid w:val="00416A7B"/>
    <w:rsid w:val="00421C2B"/>
    <w:rsid w:val="0042667A"/>
    <w:rsid w:val="004301D6"/>
    <w:rsid w:val="00430B58"/>
    <w:rsid w:val="00432391"/>
    <w:rsid w:val="00433A1F"/>
    <w:rsid w:val="0043707D"/>
    <w:rsid w:val="0044131E"/>
    <w:rsid w:val="00443CE2"/>
    <w:rsid w:val="00450B3A"/>
    <w:rsid w:val="00452D0D"/>
    <w:rsid w:val="00453A22"/>
    <w:rsid w:val="00470418"/>
    <w:rsid w:val="00471CFB"/>
    <w:rsid w:val="00472754"/>
    <w:rsid w:val="00472F1E"/>
    <w:rsid w:val="0047500D"/>
    <w:rsid w:val="0047697C"/>
    <w:rsid w:val="004771C5"/>
    <w:rsid w:val="00477BC4"/>
    <w:rsid w:val="00480497"/>
    <w:rsid w:val="0048460C"/>
    <w:rsid w:val="0048496B"/>
    <w:rsid w:val="00484E43"/>
    <w:rsid w:val="00487904"/>
    <w:rsid w:val="0049099F"/>
    <w:rsid w:val="00490D70"/>
    <w:rsid w:val="004915EC"/>
    <w:rsid w:val="00494395"/>
    <w:rsid w:val="004970D1"/>
    <w:rsid w:val="004A1AEA"/>
    <w:rsid w:val="004A413D"/>
    <w:rsid w:val="004B370D"/>
    <w:rsid w:val="004B68E5"/>
    <w:rsid w:val="004C2BAA"/>
    <w:rsid w:val="004D3617"/>
    <w:rsid w:val="004D526B"/>
    <w:rsid w:val="004E0249"/>
    <w:rsid w:val="004E4E9E"/>
    <w:rsid w:val="004E5961"/>
    <w:rsid w:val="004E5D71"/>
    <w:rsid w:val="004F1C14"/>
    <w:rsid w:val="00500782"/>
    <w:rsid w:val="00500DA1"/>
    <w:rsid w:val="0050169B"/>
    <w:rsid w:val="0050721B"/>
    <w:rsid w:val="00507724"/>
    <w:rsid w:val="00514CD8"/>
    <w:rsid w:val="0051705D"/>
    <w:rsid w:val="00521971"/>
    <w:rsid w:val="00521B06"/>
    <w:rsid w:val="00522572"/>
    <w:rsid w:val="005241D4"/>
    <w:rsid w:val="00524F39"/>
    <w:rsid w:val="0053032A"/>
    <w:rsid w:val="00531F51"/>
    <w:rsid w:val="00533E2E"/>
    <w:rsid w:val="0053567E"/>
    <w:rsid w:val="00542316"/>
    <w:rsid w:val="00546B05"/>
    <w:rsid w:val="0055148C"/>
    <w:rsid w:val="0055435A"/>
    <w:rsid w:val="00555226"/>
    <w:rsid w:val="0055652C"/>
    <w:rsid w:val="00556EA5"/>
    <w:rsid w:val="005574D2"/>
    <w:rsid w:val="005574ED"/>
    <w:rsid w:val="00576800"/>
    <w:rsid w:val="00594911"/>
    <w:rsid w:val="005A209E"/>
    <w:rsid w:val="005A5748"/>
    <w:rsid w:val="005C396B"/>
    <w:rsid w:val="005C70AB"/>
    <w:rsid w:val="005C7F61"/>
    <w:rsid w:val="005D104F"/>
    <w:rsid w:val="005E6A30"/>
    <w:rsid w:val="005F2D0E"/>
    <w:rsid w:val="005F38A1"/>
    <w:rsid w:val="005F7114"/>
    <w:rsid w:val="005F7669"/>
    <w:rsid w:val="00600AFC"/>
    <w:rsid w:val="00612EAC"/>
    <w:rsid w:val="00613F40"/>
    <w:rsid w:val="006149E0"/>
    <w:rsid w:val="0061565A"/>
    <w:rsid w:val="006248E5"/>
    <w:rsid w:val="0063097A"/>
    <w:rsid w:val="00635FC5"/>
    <w:rsid w:val="00640249"/>
    <w:rsid w:val="00642479"/>
    <w:rsid w:val="00643A99"/>
    <w:rsid w:val="0064626D"/>
    <w:rsid w:val="0064636A"/>
    <w:rsid w:val="00652C5E"/>
    <w:rsid w:val="00653C1F"/>
    <w:rsid w:val="006556D4"/>
    <w:rsid w:val="006570E6"/>
    <w:rsid w:val="006578C4"/>
    <w:rsid w:val="006578DC"/>
    <w:rsid w:val="00663F39"/>
    <w:rsid w:val="00664A7F"/>
    <w:rsid w:val="00664D71"/>
    <w:rsid w:val="006651F0"/>
    <w:rsid w:val="006673BF"/>
    <w:rsid w:val="0066751F"/>
    <w:rsid w:val="00671FEE"/>
    <w:rsid w:val="00676C8A"/>
    <w:rsid w:val="006775CF"/>
    <w:rsid w:val="00681A34"/>
    <w:rsid w:val="0068236F"/>
    <w:rsid w:val="00682E26"/>
    <w:rsid w:val="006841DB"/>
    <w:rsid w:val="00691DDA"/>
    <w:rsid w:val="00697E06"/>
    <w:rsid w:val="006A03A7"/>
    <w:rsid w:val="006A0E5C"/>
    <w:rsid w:val="006A77B0"/>
    <w:rsid w:val="006B5244"/>
    <w:rsid w:val="006C46F1"/>
    <w:rsid w:val="006D4FBB"/>
    <w:rsid w:val="006E1BFC"/>
    <w:rsid w:val="006F1945"/>
    <w:rsid w:val="006F3278"/>
    <w:rsid w:val="006F3DF0"/>
    <w:rsid w:val="007006AB"/>
    <w:rsid w:val="007009E9"/>
    <w:rsid w:val="007010A0"/>
    <w:rsid w:val="0070350F"/>
    <w:rsid w:val="00707B19"/>
    <w:rsid w:val="00710D6C"/>
    <w:rsid w:val="00720995"/>
    <w:rsid w:val="00724003"/>
    <w:rsid w:val="00725BCB"/>
    <w:rsid w:val="0073043D"/>
    <w:rsid w:val="007317C2"/>
    <w:rsid w:val="0073472A"/>
    <w:rsid w:val="00734D62"/>
    <w:rsid w:val="00734E33"/>
    <w:rsid w:val="007352E1"/>
    <w:rsid w:val="007357EA"/>
    <w:rsid w:val="00736710"/>
    <w:rsid w:val="0074027F"/>
    <w:rsid w:val="00740BCC"/>
    <w:rsid w:val="00744C08"/>
    <w:rsid w:val="00752CA0"/>
    <w:rsid w:val="00755CF7"/>
    <w:rsid w:val="00761D10"/>
    <w:rsid w:val="00770E1E"/>
    <w:rsid w:val="00772236"/>
    <w:rsid w:val="0077569B"/>
    <w:rsid w:val="00775EDB"/>
    <w:rsid w:val="0078040B"/>
    <w:rsid w:val="00787C5E"/>
    <w:rsid w:val="007A2D54"/>
    <w:rsid w:val="007B0D39"/>
    <w:rsid w:val="007B3B15"/>
    <w:rsid w:val="007B5DA8"/>
    <w:rsid w:val="007B6FC4"/>
    <w:rsid w:val="007C1DC8"/>
    <w:rsid w:val="007D0628"/>
    <w:rsid w:val="007D21EF"/>
    <w:rsid w:val="007D47C7"/>
    <w:rsid w:val="007D5396"/>
    <w:rsid w:val="007D77C3"/>
    <w:rsid w:val="007E0CFB"/>
    <w:rsid w:val="007E10BD"/>
    <w:rsid w:val="007F37AA"/>
    <w:rsid w:val="008002F0"/>
    <w:rsid w:val="00801D27"/>
    <w:rsid w:val="008036DB"/>
    <w:rsid w:val="00806DED"/>
    <w:rsid w:val="0081623E"/>
    <w:rsid w:val="00816E29"/>
    <w:rsid w:val="008220A5"/>
    <w:rsid w:val="00825B9D"/>
    <w:rsid w:val="00827AF4"/>
    <w:rsid w:val="00837646"/>
    <w:rsid w:val="0085524D"/>
    <w:rsid w:val="00856E6E"/>
    <w:rsid w:val="0086010A"/>
    <w:rsid w:val="00874184"/>
    <w:rsid w:val="00882412"/>
    <w:rsid w:val="00882CA6"/>
    <w:rsid w:val="00883227"/>
    <w:rsid w:val="00891F3E"/>
    <w:rsid w:val="00892694"/>
    <w:rsid w:val="008928C7"/>
    <w:rsid w:val="0089414A"/>
    <w:rsid w:val="008958A3"/>
    <w:rsid w:val="0089595E"/>
    <w:rsid w:val="008A71FC"/>
    <w:rsid w:val="008A7BCB"/>
    <w:rsid w:val="008B2D57"/>
    <w:rsid w:val="008B30B6"/>
    <w:rsid w:val="008B7506"/>
    <w:rsid w:val="008C04D7"/>
    <w:rsid w:val="008C1858"/>
    <w:rsid w:val="008C374E"/>
    <w:rsid w:val="008C6557"/>
    <w:rsid w:val="008C6CBE"/>
    <w:rsid w:val="008D1FBB"/>
    <w:rsid w:val="008D227A"/>
    <w:rsid w:val="008E0335"/>
    <w:rsid w:val="008E1DCC"/>
    <w:rsid w:val="008E34EC"/>
    <w:rsid w:val="008E45E5"/>
    <w:rsid w:val="008E50A3"/>
    <w:rsid w:val="008F61AA"/>
    <w:rsid w:val="009005A8"/>
    <w:rsid w:val="00907ACD"/>
    <w:rsid w:val="00911004"/>
    <w:rsid w:val="00912A13"/>
    <w:rsid w:val="00913965"/>
    <w:rsid w:val="009150E3"/>
    <w:rsid w:val="009424EA"/>
    <w:rsid w:val="0094252E"/>
    <w:rsid w:val="00942678"/>
    <w:rsid w:val="009512C6"/>
    <w:rsid w:val="009516A6"/>
    <w:rsid w:val="00953971"/>
    <w:rsid w:val="009572F2"/>
    <w:rsid w:val="00962232"/>
    <w:rsid w:val="00962C9C"/>
    <w:rsid w:val="00965EA1"/>
    <w:rsid w:val="00967AD8"/>
    <w:rsid w:val="00972412"/>
    <w:rsid w:val="009767EA"/>
    <w:rsid w:val="00982E94"/>
    <w:rsid w:val="00984F99"/>
    <w:rsid w:val="00986FF4"/>
    <w:rsid w:val="00990C76"/>
    <w:rsid w:val="009936AD"/>
    <w:rsid w:val="00995D65"/>
    <w:rsid w:val="009A5027"/>
    <w:rsid w:val="009B3E8F"/>
    <w:rsid w:val="009B68FC"/>
    <w:rsid w:val="009C2A0F"/>
    <w:rsid w:val="009C4E70"/>
    <w:rsid w:val="009C6C38"/>
    <w:rsid w:val="009C7E0E"/>
    <w:rsid w:val="009D01B3"/>
    <w:rsid w:val="009D32B2"/>
    <w:rsid w:val="009D4F7D"/>
    <w:rsid w:val="009D5215"/>
    <w:rsid w:val="009D65D0"/>
    <w:rsid w:val="009D6E09"/>
    <w:rsid w:val="009D7A45"/>
    <w:rsid w:val="009E5E1C"/>
    <w:rsid w:val="009E66E6"/>
    <w:rsid w:val="009E6731"/>
    <w:rsid w:val="009E6C9D"/>
    <w:rsid w:val="009F00E4"/>
    <w:rsid w:val="009F1A1D"/>
    <w:rsid w:val="009F30A1"/>
    <w:rsid w:val="009F7025"/>
    <w:rsid w:val="00A00268"/>
    <w:rsid w:val="00A00D6E"/>
    <w:rsid w:val="00A02DFD"/>
    <w:rsid w:val="00A042D3"/>
    <w:rsid w:val="00A06435"/>
    <w:rsid w:val="00A10EBA"/>
    <w:rsid w:val="00A12565"/>
    <w:rsid w:val="00A22BD3"/>
    <w:rsid w:val="00A23C4A"/>
    <w:rsid w:val="00A25BED"/>
    <w:rsid w:val="00A36BCA"/>
    <w:rsid w:val="00A4249C"/>
    <w:rsid w:val="00A44AAA"/>
    <w:rsid w:val="00A450AC"/>
    <w:rsid w:val="00A51549"/>
    <w:rsid w:val="00A5366E"/>
    <w:rsid w:val="00A56D2C"/>
    <w:rsid w:val="00A61367"/>
    <w:rsid w:val="00A6336E"/>
    <w:rsid w:val="00A63B6C"/>
    <w:rsid w:val="00A70DE0"/>
    <w:rsid w:val="00A7246E"/>
    <w:rsid w:val="00A744AF"/>
    <w:rsid w:val="00A752F5"/>
    <w:rsid w:val="00A77A0E"/>
    <w:rsid w:val="00A77C77"/>
    <w:rsid w:val="00A80680"/>
    <w:rsid w:val="00A82BD5"/>
    <w:rsid w:val="00A87002"/>
    <w:rsid w:val="00A911AE"/>
    <w:rsid w:val="00A96CFA"/>
    <w:rsid w:val="00AA362B"/>
    <w:rsid w:val="00AA3849"/>
    <w:rsid w:val="00AA39F0"/>
    <w:rsid w:val="00AB6D2A"/>
    <w:rsid w:val="00AC22E4"/>
    <w:rsid w:val="00AC2C37"/>
    <w:rsid w:val="00AC5BBE"/>
    <w:rsid w:val="00AC70A2"/>
    <w:rsid w:val="00AD0D1E"/>
    <w:rsid w:val="00AD2269"/>
    <w:rsid w:val="00AD27C9"/>
    <w:rsid w:val="00AD3DBE"/>
    <w:rsid w:val="00AE0C46"/>
    <w:rsid w:val="00AE2E42"/>
    <w:rsid w:val="00AE5FC7"/>
    <w:rsid w:val="00AE6967"/>
    <w:rsid w:val="00AF0321"/>
    <w:rsid w:val="00AF0998"/>
    <w:rsid w:val="00AF39EA"/>
    <w:rsid w:val="00AF51EF"/>
    <w:rsid w:val="00B0492F"/>
    <w:rsid w:val="00B07718"/>
    <w:rsid w:val="00B10669"/>
    <w:rsid w:val="00B11A2B"/>
    <w:rsid w:val="00B22120"/>
    <w:rsid w:val="00B22E9E"/>
    <w:rsid w:val="00B336EE"/>
    <w:rsid w:val="00B34AA6"/>
    <w:rsid w:val="00B41650"/>
    <w:rsid w:val="00B423BF"/>
    <w:rsid w:val="00B43C58"/>
    <w:rsid w:val="00B43EE7"/>
    <w:rsid w:val="00B45D7E"/>
    <w:rsid w:val="00B461E9"/>
    <w:rsid w:val="00B4693D"/>
    <w:rsid w:val="00B6511C"/>
    <w:rsid w:val="00B65D1A"/>
    <w:rsid w:val="00B72E37"/>
    <w:rsid w:val="00B73F0C"/>
    <w:rsid w:val="00B76066"/>
    <w:rsid w:val="00B76092"/>
    <w:rsid w:val="00B83924"/>
    <w:rsid w:val="00B84382"/>
    <w:rsid w:val="00B85DD8"/>
    <w:rsid w:val="00B869FB"/>
    <w:rsid w:val="00B91D1E"/>
    <w:rsid w:val="00B9435F"/>
    <w:rsid w:val="00B94859"/>
    <w:rsid w:val="00BA06F1"/>
    <w:rsid w:val="00BA4337"/>
    <w:rsid w:val="00BB07F9"/>
    <w:rsid w:val="00BB1CCF"/>
    <w:rsid w:val="00BB4003"/>
    <w:rsid w:val="00BB72FB"/>
    <w:rsid w:val="00BC2C04"/>
    <w:rsid w:val="00BC44E7"/>
    <w:rsid w:val="00BD0611"/>
    <w:rsid w:val="00BD0DF7"/>
    <w:rsid w:val="00BD4FEA"/>
    <w:rsid w:val="00BE25D5"/>
    <w:rsid w:val="00BE4D1D"/>
    <w:rsid w:val="00BE537C"/>
    <w:rsid w:val="00BE6BCF"/>
    <w:rsid w:val="00BF1781"/>
    <w:rsid w:val="00C01207"/>
    <w:rsid w:val="00C01A78"/>
    <w:rsid w:val="00C01D91"/>
    <w:rsid w:val="00C138F9"/>
    <w:rsid w:val="00C159B2"/>
    <w:rsid w:val="00C25C93"/>
    <w:rsid w:val="00C27E76"/>
    <w:rsid w:val="00C3560F"/>
    <w:rsid w:val="00C379BE"/>
    <w:rsid w:val="00C37C9D"/>
    <w:rsid w:val="00C40D63"/>
    <w:rsid w:val="00C47DEA"/>
    <w:rsid w:val="00C53716"/>
    <w:rsid w:val="00C54620"/>
    <w:rsid w:val="00C6030D"/>
    <w:rsid w:val="00C61DD1"/>
    <w:rsid w:val="00C625D4"/>
    <w:rsid w:val="00C700DA"/>
    <w:rsid w:val="00C71C75"/>
    <w:rsid w:val="00C738BC"/>
    <w:rsid w:val="00C8179A"/>
    <w:rsid w:val="00C8188B"/>
    <w:rsid w:val="00C83ED1"/>
    <w:rsid w:val="00C848EC"/>
    <w:rsid w:val="00C84BC0"/>
    <w:rsid w:val="00C900EB"/>
    <w:rsid w:val="00C90FE0"/>
    <w:rsid w:val="00C96673"/>
    <w:rsid w:val="00CA098D"/>
    <w:rsid w:val="00CA17E1"/>
    <w:rsid w:val="00CA2E7E"/>
    <w:rsid w:val="00CA3262"/>
    <w:rsid w:val="00CA4803"/>
    <w:rsid w:val="00CB361F"/>
    <w:rsid w:val="00CB3C27"/>
    <w:rsid w:val="00CB4B55"/>
    <w:rsid w:val="00CB641F"/>
    <w:rsid w:val="00CC02C8"/>
    <w:rsid w:val="00CD095A"/>
    <w:rsid w:val="00CD28D1"/>
    <w:rsid w:val="00CD47C0"/>
    <w:rsid w:val="00CD4A75"/>
    <w:rsid w:val="00CD517D"/>
    <w:rsid w:val="00CD6EE5"/>
    <w:rsid w:val="00CE43D5"/>
    <w:rsid w:val="00CF15C2"/>
    <w:rsid w:val="00CF360C"/>
    <w:rsid w:val="00CF404B"/>
    <w:rsid w:val="00CF747B"/>
    <w:rsid w:val="00D00CBF"/>
    <w:rsid w:val="00D1472D"/>
    <w:rsid w:val="00D2064B"/>
    <w:rsid w:val="00D210F5"/>
    <w:rsid w:val="00D234FB"/>
    <w:rsid w:val="00D2428D"/>
    <w:rsid w:val="00D24FEB"/>
    <w:rsid w:val="00D252CD"/>
    <w:rsid w:val="00D33085"/>
    <w:rsid w:val="00D33A8D"/>
    <w:rsid w:val="00D35C93"/>
    <w:rsid w:val="00D40FFE"/>
    <w:rsid w:val="00D466F3"/>
    <w:rsid w:val="00D51855"/>
    <w:rsid w:val="00D52223"/>
    <w:rsid w:val="00D5717D"/>
    <w:rsid w:val="00D6346C"/>
    <w:rsid w:val="00D63E53"/>
    <w:rsid w:val="00D7479D"/>
    <w:rsid w:val="00D76D4C"/>
    <w:rsid w:val="00D80D17"/>
    <w:rsid w:val="00D83FBD"/>
    <w:rsid w:val="00D86FE4"/>
    <w:rsid w:val="00D90CBE"/>
    <w:rsid w:val="00D95242"/>
    <w:rsid w:val="00DA2C54"/>
    <w:rsid w:val="00DA6158"/>
    <w:rsid w:val="00DA6BE2"/>
    <w:rsid w:val="00DB049B"/>
    <w:rsid w:val="00DB0C28"/>
    <w:rsid w:val="00DB40B3"/>
    <w:rsid w:val="00DB438B"/>
    <w:rsid w:val="00DB4776"/>
    <w:rsid w:val="00DB4B41"/>
    <w:rsid w:val="00DB7845"/>
    <w:rsid w:val="00DC068C"/>
    <w:rsid w:val="00DC588F"/>
    <w:rsid w:val="00DD1CEF"/>
    <w:rsid w:val="00DD1DB2"/>
    <w:rsid w:val="00DD791B"/>
    <w:rsid w:val="00DE3045"/>
    <w:rsid w:val="00DE3BE2"/>
    <w:rsid w:val="00DF598C"/>
    <w:rsid w:val="00E02D68"/>
    <w:rsid w:val="00E042C2"/>
    <w:rsid w:val="00E11CB1"/>
    <w:rsid w:val="00E24C6C"/>
    <w:rsid w:val="00E250A0"/>
    <w:rsid w:val="00E31177"/>
    <w:rsid w:val="00E32F70"/>
    <w:rsid w:val="00E37BD6"/>
    <w:rsid w:val="00E41BCE"/>
    <w:rsid w:val="00E456B4"/>
    <w:rsid w:val="00E50458"/>
    <w:rsid w:val="00E511D2"/>
    <w:rsid w:val="00E52A61"/>
    <w:rsid w:val="00E70515"/>
    <w:rsid w:val="00E7233C"/>
    <w:rsid w:val="00E734A4"/>
    <w:rsid w:val="00E74B05"/>
    <w:rsid w:val="00E8354D"/>
    <w:rsid w:val="00E83D35"/>
    <w:rsid w:val="00E8649D"/>
    <w:rsid w:val="00E90608"/>
    <w:rsid w:val="00E93910"/>
    <w:rsid w:val="00E94C50"/>
    <w:rsid w:val="00EA0337"/>
    <w:rsid w:val="00EA2DEA"/>
    <w:rsid w:val="00EA587A"/>
    <w:rsid w:val="00EB24B7"/>
    <w:rsid w:val="00EB2C98"/>
    <w:rsid w:val="00EB6653"/>
    <w:rsid w:val="00EC51F6"/>
    <w:rsid w:val="00ED0063"/>
    <w:rsid w:val="00ED33B7"/>
    <w:rsid w:val="00ED40FB"/>
    <w:rsid w:val="00ED5639"/>
    <w:rsid w:val="00EE0622"/>
    <w:rsid w:val="00EE5359"/>
    <w:rsid w:val="00EE683D"/>
    <w:rsid w:val="00EF001F"/>
    <w:rsid w:val="00EF0CEF"/>
    <w:rsid w:val="00EF0FC5"/>
    <w:rsid w:val="00EF230E"/>
    <w:rsid w:val="00EF473D"/>
    <w:rsid w:val="00EF62A6"/>
    <w:rsid w:val="00EF6381"/>
    <w:rsid w:val="00EF6BCB"/>
    <w:rsid w:val="00F00944"/>
    <w:rsid w:val="00F01D97"/>
    <w:rsid w:val="00F03A57"/>
    <w:rsid w:val="00F10CF1"/>
    <w:rsid w:val="00F20498"/>
    <w:rsid w:val="00F36162"/>
    <w:rsid w:val="00F36609"/>
    <w:rsid w:val="00F43343"/>
    <w:rsid w:val="00F44F34"/>
    <w:rsid w:val="00F47B8F"/>
    <w:rsid w:val="00F56F23"/>
    <w:rsid w:val="00F658F6"/>
    <w:rsid w:val="00F66B8D"/>
    <w:rsid w:val="00F67084"/>
    <w:rsid w:val="00F670F6"/>
    <w:rsid w:val="00F6739F"/>
    <w:rsid w:val="00F73B4A"/>
    <w:rsid w:val="00F778D2"/>
    <w:rsid w:val="00F77E00"/>
    <w:rsid w:val="00F83BA3"/>
    <w:rsid w:val="00F87023"/>
    <w:rsid w:val="00F91B92"/>
    <w:rsid w:val="00F928C6"/>
    <w:rsid w:val="00F9504A"/>
    <w:rsid w:val="00F970C7"/>
    <w:rsid w:val="00F970F2"/>
    <w:rsid w:val="00FA2C55"/>
    <w:rsid w:val="00FA4A51"/>
    <w:rsid w:val="00FA6B05"/>
    <w:rsid w:val="00FA7809"/>
    <w:rsid w:val="00FB03BB"/>
    <w:rsid w:val="00FB1CF7"/>
    <w:rsid w:val="00FB39AD"/>
    <w:rsid w:val="00FB5031"/>
    <w:rsid w:val="00FC49B4"/>
    <w:rsid w:val="00FD068F"/>
    <w:rsid w:val="00FD5811"/>
    <w:rsid w:val="00FD59B0"/>
    <w:rsid w:val="00FD76F9"/>
    <w:rsid w:val="00FE4BE9"/>
    <w:rsid w:val="00FE7E2B"/>
    <w:rsid w:val="00FF1D12"/>
    <w:rsid w:val="00FF2AA8"/>
    <w:rsid w:val="00FF7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13E218"/>
  <w15:chartTrackingRefBased/>
  <w15:docId w15:val="{15204F86-2EC8-4B4B-9D20-54D5530DD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563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563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9D01B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F7114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1561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BC44E7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2660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266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isselectedend">
    <w:name w:val="isselectedend"/>
    <w:basedOn w:val="Normal"/>
    <w:rsid w:val="00A51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1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2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1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85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8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5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7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4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5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5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7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goodshepherdcatholicprimaryschool.org.uk/page/?title=Letters+to+Parents+%26amp%3B+Carers&amp;pid=150" TargetMode="External"/><Relationship Id="rId13" Type="http://schemas.openxmlformats.org/officeDocument/2006/relationships/hyperlink" Target="chrome-extension://efaidnbmnnnibpcajpcglclefindmkaj/https:/www.thegoodshepherdcatholicprimaryschool.org.uk/attachments/download.asp?file=2288&amp;type=pdf" TargetMode="External"/><Relationship Id="rId18" Type="http://schemas.openxmlformats.org/officeDocument/2006/relationships/hyperlink" Target="https://www.thegoodshepherdcatholicprimaryschool.org.uk/calendar/?calid=2,1&amp;pid=151&amp;viewid=1&amp;event=438" TargetMode="External"/><Relationship Id="rId3" Type="http://schemas.openxmlformats.org/officeDocument/2006/relationships/styles" Target="styles.xml"/><Relationship Id="rId21" Type="http://schemas.openxmlformats.org/officeDocument/2006/relationships/image" Target="media/image2.png"/><Relationship Id="rId7" Type="http://schemas.openxmlformats.org/officeDocument/2006/relationships/hyperlink" Target="https://www.thegoodshepherdcatholicprimaryschool.org.uk/attachments/download.asp?file=3328&amp;type=pdf" TargetMode="External"/><Relationship Id="rId12" Type="http://schemas.openxmlformats.org/officeDocument/2006/relationships/image" Target="media/image1.jpeg"/><Relationship Id="rId17" Type="http://schemas.openxmlformats.org/officeDocument/2006/relationships/hyperlink" Target="chrome-extension://efaidnbmnnnibpcajpcglclefindmkaj/https:/www.thegoodshepherdcatholicprimaryschool.org.uk/attachments/download.asp?file=2288&amp;type=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thegoodshepherdcatholicprimaryschool.org.uk/calendar/?calid=2,1&amp;pid=151&amp;viewid=1&amp;event=439" TargetMode="External"/><Relationship Id="rId20" Type="http://schemas.openxmlformats.org/officeDocument/2006/relationships/hyperlink" Target="https://www.thegoodshepherdcatholicprimaryschool.org.uk/calendar/?calid=2,1&amp;pid=151&amp;viewid=1&amp;event=439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thegoodshepherdcatholicprimaryschool.org.uk/attachments/download.asp?file=3328&amp;type=pdf" TargetMode="External"/><Relationship Id="rId11" Type="http://schemas.openxmlformats.org/officeDocument/2006/relationships/hyperlink" Target="https://www.thegoodshepherdcatholicprimaryschool.org.uk/attachments/download.asp?file=3328&amp;type=pdf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thegoodshepherdcatholicprimaryschool.org.uk/calendar/?calid=2,1&amp;pid=151&amp;viewid=1&amp;event=437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thegoodshepherdcatholicprimaryschool.org.uk/page/?title=Letters+to+Parents+%26amp%3B+Carers&amp;pid=150" TargetMode="External"/><Relationship Id="rId19" Type="http://schemas.openxmlformats.org/officeDocument/2006/relationships/hyperlink" Target="https://www.thegoodshepherdcatholicprimaryschool.org.uk/calendar/?calid=2,1&amp;pid=151&amp;viewid=1&amp;event=43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thegoodshepherdcatholicprimaryschool.org.uk/attachments/download.asp?file=3328&amp;type=pdf" TargetMode="External"/><Relationship Id="rId14" Type="http://schemas.openxmlformats.org/officeDocument/2006/relationships/hyperlink" Target="https://www.thegoodshepherdcatholicprimaryschool.org.uk/calendar/?calid=2,1&amp;pid=151&amp;viewid=1&amp;event=438" TargetMode="External"/><Relationship Id="rId22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3DFBEB-27CF-4612-BE85-5489636D5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20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Harris [TGS-NOR]</dc:creator>
  <cp:keywords/>
  <dc:description/>
  <cp:lastModifiedBy>Catherine Wooster</cp:lastModifiedBy>
  <cp:revision>5</cp:revision>
  <cp:lastPrinted>2026-01-16T11:14:00Z</cp:lastPrinted>
  <dcterms:created xsi:type="dcterms:W3CDTF">2026-07-08T15:51:00Z</dcterms:created>
  <dcterms:modified xsi:type="dcterms:W3CDTF">2026-07-10T13:23:00Z</dcterms:modified>
</cp:coreProperties>
</file>